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</w:t>
      </w:r>
      <w:r w:rsidR="00226224">
        <w:rPr>
          <w:b/>
          <w:sz w:val="24"/>
        </w:rPr>
        <w:t xml:space="preserve">     </w:t>
      </w:r>
      <w:r w:rsidR="00D7436A" w:rsidRPr="00C737C6">
        <w:rPr>
          <w:b/>
          <w:sz w:val="24"/>
        </w:rPr>
        <w:t xml:space="preserve">  /2017</w:t>
      </w:r>
    </w:p>
    <w:p w:rsidR="0067121C" w:rsidRDefault="00CE1126" w:rsidP="0067121C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 xml:space="preserve">Exma. </w:t>
      </w:r>
      <w:proofErr w:type="gramStart"/>
      <w:r w:rsidR="005F6A77" w:rsidRPr="00625592">
        <w:rPr>
          <w:b/>
          <w:iCs/>
          <w:sz w:val="24"/>
          <w:szCs w:val="24"/>
        </w:rPr>
        <w:t>Sra.</w:t>
      </w:r>
      <w:proofErr w:type="gramEnd"/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 xml:space="preserve">para que </w:t>
      </w:r>
      <w:r w:rsidR="0055735D">
        <w:rPr>
          <w:iCs/>
          <w:sz w:val="24"/>
          <w:szCs w:val="24"/>
        </w:rPr>
        <w:t>encaminhe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5F6A77">
        <w:rPr>
          <w:bCs/>
          <w:iCs/>
          <w:sz w:val="24"/>
          <w:szCs w:val="24"/>
        </w:rPr>
        <w:t>,</w:t>
      </w:r>
      <w:r w:rsidR="00D22A9C">
        <w:rPr>
          <w:bCs/>
          <w:iCs/>
          <w:sz w:val="24"/>
          <w:szCs w:val="24"/>
        </w:rPr>
        <w:t xml:space="preserve"> em forma </w:t>
      </w:r>
      <w:r w:rsidR="00D22A9C" w:rsidRPr="00D22A9C">
        <w:rPr>
          <w:b/>
          <w:bCs/>
          <w:iCs/>
          <w:sz w:val="24"/>
          <w:szCs w:val="24"/>
        </w:rPr>
        <w:t>DOCUMENTAL</w:t>
      </w:r>
      <w:r w:rsidR="00226224">
        <w:rPr>
          <w:b/>
          <w:bCs/>
          <w:iCs/>
          <w:sz w:val="24"/>
          <w:szCs w:val="24"/>
        </w:rPr>
        <w:t xml:space="preserve"> </w:t>
      </w:r>
      <w:r w:rsidR="00903F7D">
        <w:rPr>
          <w:bCs/>
          <w:iCs/>
          <w:sz w:val="24"/>
          <w:szCs w:val="24"/>
        </w:rPr>
        <w:t>o Cronograma detalhado a</w:t>
      </w:r>
      <w:r w:rsidR="00226224">
        <w:rPr>
          <w:bCs/>
          <w:iCs/>
          <w:sz w:val="24"/>
          <w:szCs w:val="24"/>
        </w:rPr>
        <w:t xml:space="preserve"> </w:t>
      </w:r>
      <w:r w:rsidR="00074856">
        <w:rPr>
          <w:bCs/>
          <w:iCs/>
          <w:sz w:val="24"/>
          <w:szCs w:val="24"/>
        </w:rPr>
        <w:t xml:space="preserve">respeito </w:t>
      </w:r>
      <w:r w:rsidR="0055735D">
        <w:rPr>
          <w:bCs/>
          <w:iCs/>
          <w:sz w:val="24"/>
          <w:szCs w:val="24"/>
        </w:rPr>
        <w:t xml:space="preserve">da implantação </w:t>
      </w:r>
      <w:r w:rsidR="00E51AC7">
        <w:rPr>
          <w:bCs/>
          <w:iCs/>
          <w:sz w:val="24"/>
          <w:szCs w:val="24"/>
        </w:rPr>
        <w:t>de sinalização das ruas no munícipio</w:t>
      </w:r>
      <w:r w:rsidR="00903F7D">
        <w:rPr>
          <w:bCs/>
          <w:iCs/>
          <w:sz w:val="24"/>
          <w:szCs w:val="24"/>
        </w:rPr>
        <w:t xml:space="preserve"> e se havendo uma empresa</w:t>
      </w:r>
      <w:r w:rsidR="00E51AC7">
        <w:rPr>
          <w:bCs/>
          <w:iCs/>
          <w:sz w:val="24"/>
          <w:szCs w:val="24"/>
        </w:rPr>
        <w:t xml:space="preserve"> a execução deste projeto</w:t>
      </w:r>
      <w:r w:rsidR="00903F7D">
        <w:rPr>
          <w:bCs/>
          <w:iCs/>
          <w:sz w:val="24"/>
          <w:szCs w:val="24"/>
        </w:rPr>
        <w:t xml:space="preserve"> o encaminhamento do seu contrato</w:t>
      </w:r>
      <w:r w:rsidR="00E51AC7">
        <w:rPr>
          <w:bCs/>
          <w:iCs/>
          <w:sz w:val="24"/>
          <w:szCs w:val="24"/>
        </w:rPr>
        <w:t>.</w:t>
      </w:r>
    </w:p>
    <w:p w:rsidR="00D56E46" w:rsidRDefault="00D56E46" w:rsidP="0067121C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D22A9C" w:rsidRDefault="00D22A9C" w:rsidP="0067121C">
      <w:pPr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Federal.</w:t>
      </w:r>
    </w:p>
    <w:p w:rsidR="00D22A9C" w:rsidRDefault="00D22A9C" w:rsidP="0067121C">
      <w:pPr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Em resposta pelo ofício nº 215/DEMUB/2017, as informações prestadas </w:t>
      </w:r>
      <w:r w:rsidR="00E73AE7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NÃO ATENDEM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ao solicitado através do Requerimento nº 342/2017</w:t>
      </w:r>
    </w:p>
    <w:p w:rsidR="00023CA2" w:rsidRPr="00B7613F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4616B0">
        <w:rPr>
          <w:rStyle w:val="apple-converted-space"/>
          <w:color w:val="000000"/>
          <w:shd w:val="clear" w:color="auto" w:fill="FFFFFF"/>
        </w:rPr>
        <w:t>12 de junho</w:t>
      </w:r>
      <w:r w:rsidR="00226224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>de 201</w:t>
      </w:r>
      <w:bookmarkStart w:id="0" w:name="_GoBack"/>
      <w:bookmarkEnd w:id="0"/>
      <w:r>
        <w:rPr>
          <w:rStyle w:val="apple-converted-space"/>
          <w:color w:val="000000"/>
          <w:shd w:val="clear" w:color="auto" w:fill="FFFFFF"/>
        </w:rPr>
        <w:t>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226224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9EF" w:rsidRDefault="007329EF" w:rsidP="00AC5395">
      <w:pPr>
        <w:spacing w:after="0" w:line="240" w:lineRule="auto"/>
      </w:pPr>
      <w:r>
        <w:separator/>
      </w:r>
    </w:p>
  </w:endnote>
  <w:endnote w:type="continuationSeparator" w:id="1">
    <w:p w:rsidR="007329EF" w:rsidRDefault="007329EF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CF0411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9EF" w:rsidRDefault="007329EF" w:rsidP="00AC5395">
      <w:pPr>
        <w:spacing w:after="0" w:line="240" w:lineRule="auto"/>
      </w:pPr>
      <w:r>
        <w:separator/>
      </w:r>
    </w:p>
  </w:footnote>
  <w:footnote w:type="continuationSeparator" w:id="1">
    <w:p w:rsidR="007329EF" w:rsidRDefault="007329EF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0411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224"/>
    <w:rsid w:val="00226B25"/>
    <w:rsid w:val="00231BB5"/>
    <w:rsid w:val="002330C6"/>
    <w:rsid w:val="00295701"/>
    <w:rsid w:val="002B15B2"/>
    <w:rsid w:val="002C126A"/>
    <w:rsid w:val="002E5002"/>
    <w:rsid w:val="002F51F3"/>
    <w:rsid w:val="003103FE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40601"/>
    <w:rsid w:val="0045231E"/>
    <w:rsid w:val="004616B0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10883"/>
    <w:rsid w:val="00720E44"/>
    <w:rsid w:val="00730964"/>
    <w:rsid w:val="007329EF"/>
    <w:rsid w:val="00745A89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3F7D"/>
    <w:rsid w:val="0090504B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F1010"/>
    <w:rsid w:val="00C22B7E"/>
    <w:rsid w:val="00C53BB2"/>
    <w:rsid w:val="00C55C3F"/>
    <w:rsid w:val="00C737C6"/>
    <w:rsid w:val="00CA5A4F"/>
    <w:rsid w:val="00CA6474"/>
    <w:rsid w:val="00CB27EF"/>
    <w:rsid w:val="00CC0A48"/>
    <w:rsid w:val="00CE1126"/>
    <w:rsid w:val="00CF0411"/>
    <w:rsid w:val="00D00C89"/>
    <w:rsid w:val="00D02A4B"/>
    <w:rsid w:val="00D22A9C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51AC7"/>
    <w:rsid w:val="00E72E07"/>
    <w:rsid w:val="00E73AE7"/>
    <w:rsid w:val="00E8654B"/>
    <w:rsid w:val="00E950E5"/>
    <w:rsid w:val="00EC4F3A"/>
    <w:rsid w:val="00ED2C49"/>
    <w:rsid w:val="00EE27C1"/>
    <w:rsid w:val="00EF2E3C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084DE-4773-4EBE-971A-0AC3FB24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2017-06-12T15:21:00Z</cp:lastPrinted>
  <dcterms:created xsi:type="dcterms:W3CDTF">2017-06-12T14:34:00Z</dcterms:created>
  <dcterms:modified xsi:type="dcterms:W3CDTF">2017-06-12T15:22:00Z</dcterms:modified>
</cp:coreProperties>
</file>