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5A" w:rsidRDefault="002D2E5A" w:rsidP="00792A7C"/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>REQUERIMENTO Nº_____/2017</w:t>
      </w:r>
    </w:p>
    <w:p w:rsidR="00E150A6" w:rsidRPr="004E59A0" w:rsidRDefault="00E150A6" w:rsidP="00C96FE1">
      <w:pPr>
        <w:jc w:val="both"/>
        <w:rPr>
          <w:b/>
        </w:rPr>
      </w:pPr>
    </w:p>
    <w:p w:rsidR="006C45D1" w:rsidRDefault="004E59A0" w:rsidP="004E59A0">
      <w:pPr>
        <w:jc w:val="both"/>
      </w:pPr>
      <w:r>
        <w:rPr>
          <w:b/>
        </w:rPr>
        <w:tab/>
      </w:r>
      <w:proofErr w:type="gramStart"/>
      <w:r w:rsidR="006F73AB" w:rsidRPr="004E59A0">
        <w:rPr>
          <w:b/>
        </w:rPr>
        <w:t>REQUEIRO À</w:t>
      </w:r>
      <w:proofErr w:type="gramEnd"/>
      <w:r w:rsidR="006F73AB" w:rsidRPr="004E59A0">
        <w:rPr>
          <w:b/>
        </w:rPr>
        <w:t xml:space="preserve">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r w:rsidR="0075446A" w:rsidRPr="004E59A0">
        <w:rPr>
          <w:b/>
        </w:rPr>
        <w:t xml:space="preserve">Exma.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</w:t>
      </w:r>
      <w:bookmarkStart w:id="0" w:name="_GoBack"/>
      <w:r w:rsidR="006F73AB" w:rsidRPr="00120BFD">
        <w:t>,</w:t>
      </w:r>
      <w:bookmarkEnd w:id="0"/>
      <w:r w:rsidR="006F73AB" w:rsidRPr="004E59A0">
        <w:rPr>
          <w:b/>
        </w:rPr>
        <w:t xml:space="preserve"> </w:t>
      </w:r>
      <w:r w:rsidR="006F73AB" w:rsidRPr="004E59A0">
        <w:t xml:space="preserve">para que informe a esta </w:t>
      </w:r>
      <w:r w:rsidR="007B6255" w:rsidRPr="004E59A0">
        <w:t xml:space="preserve">Casa Legislativa, </w:t>
      </w:r>
      <w:r w:rsidR="00891A52">
        <w:t>qual a finalidade dos dados socioeconômicos solicitados aos estudantes universitários no processo de cadastro e recadastro para o uso do transporte?</w:t>
      </w:r>
      <w:r w:rsidR="00792A7C">
        <w:t xml:space="preserve"> Haverá alterações nas regras para custeio por parte da prefeitura deste serviço? Se sim, quais?</w:t>
      </w:r>
    </w:p>
    <w:p w:rsidR="003119A0" w:rsidRPr="004E59A0" w:rsidRDefault="003B2AA6" w:rsidP="003B2AA6">
      <w:pPr>
        <w:tabs>
          <w:tab w:val="left" w:pos="6135"/>
        </w:tabs>
        <w:jc w:val="both"/>
      </w:pPr>
      <w:r>
        <w:tab/>
      </w: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891A52" w:rsidRPr="004E59A0" w:rsidRDefault="00891A52" w:rsidP="004E59A0">
      <w:pPr>
        <w:jc w:val="center"/>
        <w:rPr>
          <w:b/>
        </w:rPr>
      </w:pPr>
    </w:p>
    <w:p w:rsidR="003B2AA6" w:rsidRDefault="00C96FE1" w:rsidP="00891A52">
      <w:pPr>
        <w:jc w:val="both"/>
      </w:pPr>
      <w:r>
        <w:tab/>
      </w:r>
      <w:r w:rsidR="00891A52">
        <w:t xml:space="preserve">No processo de recadastramento para o uso do transporte universitário foi solicitado uma série de documentos de ordem socioeconômica como por ex. holerite dos membros da família e etc. </w:t>
      </w:r>
    </w:p>
    <w:p w:rsidR="00891A52" w:rsidRDefault="00891A52" w:rsidP="00891A52">
      <w:pPr>
        <w:jc w:val="both"/>
      </w:pPr>
      <w:r>
        <w:tab/>
        <w:t>Com a finalidade de informar a população, justifica-se este requerimento.</w:t>
      </w:r>
    </w:p>
    <w:p w:rsidR="00792A7C" w:rsidRPr="00891A52" w:rsidRDefault="00792A7C" w:rsidP="00891A52">
      <w:pPr>
        <w:jc w:val="both"/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4918F9">
        <w:rPr>
          <w:b/>
        </w:rPr>
        <w:t>r. Rafael Orsi Filho”, 28 de julho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102DCA" w:rsidP="004E59A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155825" cy="967740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9A0" w:rsidRDefault="004E59A0" w:rsidP="004E59A0">
                            <w:pPr>
                              <w:jc w:val="center"/>
                            </w:pPr>
                          </w:p>
                          <w:p w:rsidR="00A82079" w:rsidRDefault="00A82079" w:rsidP="004E59A0">
                            <w:pPr>
                              <w:jc w:val="center"/>
                            </w:pPr>
                          </w:p>
                          <w:p w:rsidR="00A82079" w:rsidRDefault="00A82079" w:rsidP="004E59A0">
                            <w:pPr>
                              <w:jc w:val="center"/>
                            </w:pPr>
                          </w:p>
                          <w:p w:rsidR="004E59A0" w:rsidRDefault="004E59A0" w:rsidP="004E59A0">
                            <w:pPr>
                              <w:jc w:val="center"/>
                            </w:pPr>
                          </w:p>
                          <w:p w:rsidR="004E59A0" w:rsidRPr="004E59A0" w:rsidRDefault="004E59A0" w:rsidP="004E59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E59A0">
                              <w:rPr>
                                <w:b/>
                              </w:rPr>
                              <w:t>EDUARDO DADE SALLUM</w:t>
                            </w:r>
                            <w:r w:rsidRPr="004E59A0">
                              <w:rPr>
                                <w:b/>
                              </w:rPr>
                              <w:br/>
                              <w:t>Vereador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169.75pt;height:76.2pt;z-index:25166028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    <v:textbox style="mso-fit-shape-to-text:t">
                  <w:txbxContent>
                    <w:p w:rsidR="004E59A0" w:rsidRDefault="004E59A0" w:rsidP="004E59A0">
                      <w:pPr>
                        <w:jc w:val="center"/>
                      </w:pPr>
                    </w:p>
                    <w:p w:rsidR="00A82079" w:rsidRDefault="00A82079" w:rsidP="004E59A0">
                      <w:pPr>
                        <w:jc w:val="center"/>
                      </w:pPr>
                    </w:p>
                    <w:p w:rsidR="00A82079" w:rsidRDefault="00A82079" w:rsidP="004E59A0">
                      <w:pPr>
                        <w:jc w:val="center"/>
                      </w:pPr>
                    </w:p>
                    <w:p w:rsidR="004E59A0" w:rsidRDefault="004E59A0" w:rsidP="004E59A0">
                      <w:pPr>
                        <w:jc w:val="center"/>
                      </w:pPr>
                    </w:p>
                    <w:p w:rsidR="004E59A0" w:rsidRPr="004E59A0" w:rsidRDefault="004E59A0" w:rsidP="004E59A0">
                      <w:pPr>
                        <w:jc w:val="center"/>
                        <w:rPr>
                          <w:b/>
                        </w:rPr>
                      </w:pPr>
                      <w:r w:rsidRPr="004E59A0">
                        <w:rPr>
                          <w:b/>
                        </w:rPr>
                        <w:t>EDUARDO DADE SALLUM</w:t>
                      </w:r>
                      <w:r w:rsidRPr="004E59A0">
                        <w:rPr>
                          <w:b/>
                        </w:rPr>
                        <w:br/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E18" w:rsidRDefault="00DB0E18">
      <w:r>
        <w:separator/>
      </w:r>
    </w:p>
  </w:endnote>
  <w:endnote w:type="continuationSeparator" w:id="0">
    <w:p w:rsidR="00DB0E18" w:rsidRDefault="00DB0E18">
      <w:r>
        <w:continuationSeparator/>
      </w:r>
    </w:p>
  </w:endnote>
  <w:endnote w:type="continuationNotice" w:id="1">
    <w:p w:rsidR="00DB0E18" w:rsidRDefault="00DB0E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E18" w:rsidRDefault="00DB0E18">
      <w:r>
        <w:separator/>
      </w:r>
    </w:p>
  </w:footnote>
  <w:footnote w:type="continuationSeparator" w:id="0">
    <w:p w:rsidR="00DB0E18" w:rsidRDefault="00DB0E18">
      <w:r>
        <w:continuationSeparator/>
      </w:r>
    </w:p>
  </w:footnote>
  <w:footnote w:type="continuationNotice" w:id="1">
    <w:p w:rsidR="00DB0E18" w:rsidRDefault="00DB0E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F1F" w:rsidRPr="002C6F1F" w:rsidRDefault="00102DC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12065</wp:posOffset>
              </wp:positionV>
              <wp:extent cx="1012190" cy="1110615"/>
              <wp:effectExtent l="13335" t="5080" r="12700" b="825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Default="005D45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39.75pt;margin-top:.95pt;width:79.7pt;height:87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" strokecolor="white">
              <v:textbox style="mso-fit-shape-to-text:t">
                <w:txbxContent>
                  <w:p w:rsidR="002C6F1F" w:rsidRDefault="005D45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790575" cy="1009650"/>
                          <wp:effectExtent l="19050" t="0" r="9525" b="0"/>
                          <wp:docPr id="1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3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2DCA"/>
    <w:rsid w:val="001115BA"/>
    <w:rsid w:val="00117A16"/>
    <w:rsid w:val="00120BFD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1E46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18F9"/>
    <w:rsid w:val="0049301E"/>
    <w:rsid w:val="004A1103"/>
    <w:rsid w:val="004A239C"/>
    <w:rsid w:val="004A41E4"/>
    <w:rsid w:val="004A5794"/>
    <w:rsid w:val="004B2CA2"/>
    <w:rsid w:val="004C07F7"/>
    <w:rsid w:val="004E281F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1B88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92A7C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1A52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66535"/>
    <w:rsid w:val="0098598D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96FE1"/>
    <w:rsid w:val="00CA4DDC"/>
    <w:rsid w:val="00CB17FA"/>
    <w:rsid w:val="00CD7095"/>
    <w:rsid w:val="00CE7133"/>
    <w:rsid w:val="00CF1579"/>
    <w:rsid w:val="00CF6AC2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B0E18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A7E2AE-D56B-4D6C-99B6-EE525A37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tatui.sp.gov.br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F128C-D305-4CD5-A06D-2C66C666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Joelmir de Morais</cp:lastModifiedBy>
  <cp:revision>5</cp:revision>
  <cp:lastPrinted>2015-07-23T17:30:00Z</cp:lastPrinted>
  <dcterms:created xsi:type="dcterms:W3CDTF">2017-07-28T23:10:00Z</dcterms:created>
  <dcterms:modified xsi:type="dcterms:W3CDTF">2017-07-28T23:20:00Z</dcterms:modified>
</cp:coreProperties>
</file>