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3013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9279C0">
        <w:rPr>
          <w:rFonts w:ascii="Bookman Old Style" w:hAnsi="Bookman Old Style"/>
          <w:i w:val="0"/>
          <w:szCs w:val="28"/>
        </w:rPr>
        <w:t xml:space="preserve">a necessidade do retorno das </w:t>
      </w:r>
      <w:r w:rsidR="009279C0" w:rsidRPr="009279C0">
        <w:rPr>
          <w:rFonts w:ascii="Bookman Old Style" w:hAnsi="Bookman Old Style"/>
          <w:b/>
          <w:i w:val="0"/>
          <w:szCs w:val="28"/>
        </w:rPr>
        <w:t xml:space="preserve">varredeiras </w:t>
      </w:r>
      <w:r w:rsidR="009279C0">
        <w:rPr>
          <w:rFonts w:ascii="Bookman Old Style" w:hAnsi="Bookman Old Style"/>
          <w:i w:val="0"/>
          <w:szCs w:val="28"/>
        </w:rPr>
        <w:t>de ruas em todos os bairros da cidade.</w:t>
      </w:r>
    </w:p>
    <w:p w:rsidR="00F266B2" w:rsidRDefault="00F266B2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F266B2" w:rsidRDefault="00F266B2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F266B2" w:rsidRDefault="00F266B2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F266B2" w:rsidRDefault="00F266B2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Pr="007474B6" w:rsidRDefault="00BB1A6B" w:rsidP="009279C0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 xml:space="preserve">A matéria tem por intento, dar ciência a municipalidade, </w:t>
      </w:r>
      <w:r w:rsidR="009279C0">
        <w:rPr>
          <w:color w:val="000000" w:themeColor="text1"/>
          <w:sz w:val="28"/>
          <w:szCs w:val="28"/>
          <w:shd w:val="clear" w:color="auto" w:fill="FFFFFF"/>
        </w:rPr>
        <w:t>que muitos bairros não possui tal benfeitoria.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>06 de Novembro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51" w:rsidRDefault="00B56F51">
      <w:r>
        <w:separator/>
      </w:r>
    </w:p>
  </w:endnote>
  <w:endnote w:type="continuationSeparator" w:id="1">
    <w:p w:rsidR="00B56F51" w:rsidRDefault="00B5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51" w:rsidRDefault="00B56F51">
      <w:r>
        <w:separator/>
      </w:r>
    </w:p>
  </w:footnote>
  <w:footnote w:type="continuationSeparator" w:id="1">
    <w:p w:rsidR="00B56F51" w:rsidRDefault="00B56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04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11d2bb6ea44c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CC5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E98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279C0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56F51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6B2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ecda9a-0d27-4e0d-b579-e8e40cbde153.png" Id="R17a2c6677faf4e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ecda9a-0d27-4e0d-b579-e8e40cbde153.png" Id="R5e11d2bb6ea4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2017-11-06T13:38:00Z</cp:lastPrinted>
  <dcterms:created xsi:type="dcterms:W3CDTF">2017-11-06T13:46:00Z</dcterms:created>
  <dcterms:modified xsi:type="dcterms:W3CDTF">2017-11-06T13:46:00Z</dcterms:modified>
</cp:coreProperties>
</file>