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9C6A10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9C6A10">
      <w:pPr>
        <w:spacing w:line="360" w:lineRule="auto"/>
        <w:jc w:val="both"/>
        <w:rPr>
          <w:b/>
        </w:rPr>
      </w:pPr>
    </w:p>
    <w:p w:rsidR="002E45E7" w:rsidRPr="00AA1CD2" w:rsidRDefault="004E59A0" w:rsidP="002E45E7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39212A" w:rsidRPr="0039212A">
        <w:t xml:space="preserve"> </w:t>
      </w:r>
      <w:r w:rsidR="005A151E">
        <w:t xml:space="preserve">para </w:t>
      </w:r>
      <w:r w:rsidR="006B1EF3">
        <w:t xml:space="preserve">que este </w:t>
      </w:r>
      <w:r w:rsidR="009C6A10">
        <w:t>tome</w:t>
      </w:r>
      <w:r w:rsidR="002E45E7">
        <w:t xml:space="preserve"> as</w:t>
      </w:r>
      <w:r w:rsidR="009C6A10">
        <w:t xml:space="preserve"> medidas</w:t>
      </w:r>
      <w:r w:rsidR="002E45E7">
        <w:t xml:space="preserve"> necessárias para a</w:t>
      </w:r>
      <w:r w:rsidR="009C6A10">
        <w:t xml:space="preserve"> </w:t>
      </w:r>
      <w:r w:rsidR="003342F1">
        <w:t>contratação de professores (as).</w:t>
      </w:r>
    </w:p>
    <w:p w:rsidR="009C6A10" w:rsidRDefault="009C6A10" w:rsidP="009C6A10">
      <w:pPr>
        <w:spacing w:line="360" w:lineRule="auto"/>
        <w:jc w:val="center"/>
        <w:rPr>
          <w:b/>
        </w:rPr>
      </w:pPr>
    </w:p>
    <w:p w:rsidR="006F73AB" w:rsidRDefault="006F73AB" w:rsidP="009C6A1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2E45E7" w:rsidRDefault="002E45E7" w:rsidP="009C6A10">
      <w:pPr>
        <w:spacing w:line="360" w:lineRule="auto"/>
        <w:jc w:val="center"/>
        <w:rPr>
          <w:b/>
        </w:rPr>
      </w:pPr>
    </w:p>
    <w:p w:rsidR="003342F1" w:rsidRDefault="009B58C1" w:rsidP="003342F1">
      <w:pPr>
        <w:spacing w:line="360" w:lineRule="auto"/>
        <w:jc w:val="both"/>
      </w:pPr>
      <w:r>
        <w:tab/>
      </w:r>
      <w:r w:rsidR="003342F1">
        <w:t>Dentre as reclamações dos cidadãos e cidadãs de nossa cidade há a alegação de que nas escolas de seus filhos há falta de professores em sala de aula.</w:t>
      </w:r>
      <w:r w:rsidR="003342F1" w:rsidRPr="007E0423">
        <w:t xml:space="preserve"> </w:t>
      </w:r>
    </w:p>
    <w:p w:rsidR="003342F1" w:rsidRDefault="003342F1" w:rsidP="003342F1">
      <w:pPr>
        <w:spacing w:line="360" w:lineRule="auto"/>
        <w:ind w:firstLine="709"/>
        <w:jc w:val="both"/>
      </w:pPr>
      <w:r>
        <w:t>Portanto visando informar a Prefeita quando as demandas da população justifica-se este documento.</w:t>
      </w:r>
    </w:p>
    <w:p w:rsidR="006B1EF3" w:rsidRPr="00732946" w:rsidRDefault="006B1EF3" w:rsidP="006B1EF3">
      <w:pPr>
        <w:spacing w:line="360" w:lineRule="auto"/>
        <w:jc w:val="both"/>
      </w:pPr>
    </w:p>
    <w:p w:rsidR="00E150A6" w:rsidRDefault="00E150A6" w:rsidP="00BD68B8">
      <w:pPr>
        <w:spacing w:line="360" w:lineRule="auto"/>
        <w:jc w:val="center"/>
        <w:rPr>
          <w:b/>
        </w:rPr>
      </w:pPr>
      <w:bookmarkStart w:id="0" w:name="_GoBack"/>
      <w:bookmarkEnd w:id="0"/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B4B19">
        <w:rPr>
          <w:b/>
        </w:rPr>
        <w:t>reador</w:t>
      </w:r>
      <w:r w:rsidR="001323CE">
        <w:rPr>
          <w:b/>
        </w:rPr>
        <w:t xml:space="preserve">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490330">
        <w:rPr>
          <w:b/>
        </w:rPr>
        <w:t>06</w:t>
      </w:r>
      <w:r w:rsidR="00897260">
        <w:rPr>
          <w:b/>
        </w:rPr>
        <w:t xml:space="preserve"> </w:t>
      </w:r>
      <w:r w:rsidR="00490330">
        <w:rPr>
          <w:b/>
        </w:rPr>
        <w:t>de novem</w:t>
      </w:r>
      <w:r w:rsidR="004B4B19">
        <w:rPr>
          <w:b/>
        </w:rPr>
        <w:t>bro</w:t>
      </w:r>
      <w:r w:rsidR="004B4B19" w:rsidRPr="004E59A0">
        <w:rPr>
          <w:b/>
        </w:rPr>
        <w:t xml:space="preserve">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F1455D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5DB" w:rsidRDefault="00C535DB">
      <w:r>
        <w:separator/>
      </w:r>
    </w:p>
  </w:endnote>
  <w:endnote w:type="continuationSeparator" w:id="0">
    <w:p w:rsidR="00C535DB" w:rsidRDefault="00C535DB">
      <w:r>
        <w:continuationSeparator/>
      </w:r>
    </w:p>
  </w:endnote>
  <w:endnote w:type="continuationNotice" w:id="1">
    <w:p w:rsidR="00C535DB" w:rsidRDefault="00C535D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5DB" w:rsidRDefault="00C535DB">
      <w:r>
        <w:separator/>
      </w:r>
    </w:p>
  </w:footnote>
  <w:footnote w:type="continuationSeparator" w:id="0">
    <w:p w:rsidR="00C535DB" w:rsidRDefault="00C535DB">
      <w:r>
        <w:continuationSeparator/>
      </w:r>
    </w:p>
  </w:footnote>
  <w:footnote w:type="continuationNotice" w:id="1">
    <w:p w:rsidR="00C535DB" w:rsidRDefault="00C535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1455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493907637549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041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C75FA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66FA9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878D8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45E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42F1"/>
    <w:rsid w:val="00337822"/>
    <w:rsid w:val="00350D00"/>
    <w:rsid w:val="003523D0"/>
    <w:rsid w:val="003543BB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81411"/>
    <w:rsid w:val="00490180"/>
    <w:rsid w:val="00490330"/>
    <w:rsid w:val="0049301E"/>
    <w:rsid w:val="004A1103"/>
    <w:rsid w:val="004A239C"/>
    <w:rsid w:val="004A41E4"/>
    <w:rsid w:val="004A5794"/>
    <w:rsid w:val="004A66FC"/>
    <w:rsid w:val="004B2CA2"/>
    <w:rsid w:val="004B4B19"/>
    <w:rsid w:val="004C07F7"/>
    <w:rsid w:val="004E59A0"/>
    <w:rsid w:val="004E698A"/>
    <w:rsid w:val="004F4F27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2C57"/>
    <w:rsid w:val="0055350F"/>
    <w:rsid w:val="00560B16"/>
    <w:rsid w:val="00561194"/>
    <w:rsid w:val="00562D72"/>
    <w:rsid w:val="00567B53"/>
    <w:rsid w:val="00570B3B"/>
    <w:rsid w:val="005A151E"/>
    <w:rsid w:val="005A2EA1"/>
    <w:rsid w:val="005A5DBC"/>
    <w:rsid w:val="005A60A8"/>
    <w:rsid w:val="005C64B1"/>
    <w:rsid w:val="005D37F7"/>
    <w:rsid w:val="005D45D2"/>
    <w:rsid w:val="005D6D5A"/>
    <w:rsid w:val="005E4E28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1EF3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64AB"/>
    <w:rsid w:val="00966535"/>
    <w:rsid w:val="0098598D"/>
    <w:rsid w:val="00986B52"/>
    <w:rsid w:val="00993FA7"/>
    <w:rsid w:val="00995A85"/>
    <w:rsid w:val="009A481F"/>
    <w:rsid w:val="009A7791"/>
    <w:rsid w:val="009B58C1"/>
    <w:rsid w:val="009B74CB"/>
    <w:rsid w:val="009C6A10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52FEF"/>
    <w:rsid w:val="00C535DB"/>
    <w:rsid w:val="00C71168"/>
    <w:rsid w:val="00C71BCB"/>
    <w:rsid w:val="00C734B6"/>
    <w:rsid w:val="00C738AF"/>
    <w:rsid w:val="00C92E43"/>
    <w:rsid w:val="00CA4DDC"/>
    <w:rsid w:val="00CB17FA"/>
    <w:rsid w:val="00CC3A96"/>
    <w:rsid w:val="00CD6057"/>
    <w:rsid w:val="00CD7095"/>
    <w:rsid w:val="00CE5E57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47E88"/>
    <w:rsid w:val="00E571DA"/>
    <w:rsid w:val="00E86B23"/>
    <w:rsid w:val="00E87247"/>
    <w:rsid w:val="00E9502E"/>
    <w:rsid w:val="00EA48CA"/>
    <w:rsid w:val="00EC17BE"/>
    <w:rsid w:val="00EC3C61"/>
    <w:rsid w:val="00EC5FE9"/>
    <w:rsid w:val="00ED6526"/>
    <w:rsid w:val="00EE242F"/>
    <w:rsid w:val="00F0019F"/>
    <w:rsid w:val="00F11E35"/>
    <w:rsid w:val="00F1455D"/>
    <w:rsid w:val="00F213FA"/>
    <w:rsid w:val="00F44091"/>
    <w:rsid w:val="00F46658"/>
    <w:rsid w:val="00F6763B"/>
    <w:rsid w:val="00F7671C"/>
    <w:rsid w:val="00F84E46"/>
    <w:rsid w:val="00F92594"/>
    <w:rsid w:val="00F964CA"/>
    <w:rsid w:val="00FA121C"/>
    <w:rsid w:val="00FA5FF6"/>
    <w:rsid w:val="00FB2DBD"/>
    <w:rsid w:val="00FC31F8"/>
    <w:rsid w:val="00FC4B1B"/>
    <w:rsid w:val="00FC7259"/>
    <w:rsid w:val="00FD1774"/>
    <w:rsid w:val="00FD2D98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607d4ea-80e2-4c63-9bb6-0808abc99ec0.png" Id="R4f5121b21b5d4a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607d4ea-80e2-4c63-9bb6-0808abc99ec0.png" Id="R8d493907637549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6FCEF-589A-4853-AD4F-6F44C476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2017-11-06T14:39:00Z</cp:lastPrinted>
  <dcterms:created xsi:type="dcterms:W3CDTF">2017-11-06T14:44:00Z</dcterms:created>
  <dcterms:modified xsi:type="dcterms:W3CDTF">2017-11-06T14:44:00Z</dcterms:modified>
</cp:coreProperties>
</file>