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02243C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353595">
      <w:pPr>
        <w:ind w:left="567" w:firstLine="567"/>
        <w:jc w:val="both"/>
        <w:rPr>
          <w:rFonts w:ascii="Arial" w:hAnsi="Arial" w:cs="Arial"/>
          <w:b/>
        </w:rPr>
      </w:pPr>
    </w:p>
    <w:p w:rsidR="00110CF8" w:rsidRPr="00C90856" w:rsidRDefault="00110CF8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1D1A9B" w:rsidRPr="0022238B" w:rsidRDefault="002B055D" w:rsidP="001D1A9B">
      <w:pPr>
        <w:spacing w:after="160" w:line="276" w:lineRule="auto"/>
        <w:ind w:left="709" w:hanging="709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BF5774">
        <w:rPr>
          <w:rFonts w:ascii="Arial" w:hAnsi="Arial" w:cs="Arial"/>
          <w:b/>
        </w:rPr>
        <w:t xml:space="preserve">            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1D1A9B" w:rsidRPr="0022238B">
        <w:rPr>
          <w:rFonts w:ascii="Arial" w:hAnsi="Arial" w:cs="Arial"/>
          <w:color w:val="222222"/>
        </w:rPr>
        <w:t>que informe qual foi o número de empregos gerados em Tatuí para a faixa de 16 a 24 anos de idade no transcorrer do ano de 2017.</w:t>
      </w: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B63EE9" w:rsidRDefault="00B63EE9" w:rsidP="00BF5774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110CF8" w:rsidRPr="00882BC3" w:rsidRDefault="00110CF8" w:rsidP="00BF5774">
      <w:pPr>
        <w:shd w:val="clear" w:color="auto" w:fill="FFFFFF"/>
        <w:spacing w:line="276" w:lineRule="auto"/>
        <w:rPr>
          <w:rFonts w:ascii="Arial" w:hAnsi="Arial" w:cs="Arial"/>
          <w:b/>
          <w:color w:val="222222"/>
          <w:sz w:val="32"/>
          <w:szCs w:val="32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353595" w:rsidRDefault="00882BC3" w:rsidP="00353595">
      <w:pPr>
        <w:spacing w:line="276" w:lineRule="auto"/>
        <w:ind w:left="709" w:hanging="1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1D1A9B">
        <w:rPr>
          <w:rFonts w:ascii="Arial" w:hAnsi="Arial" w:cs="Arial"/>
          <w:color w:val="222222"/>
        </w:rPr>
        <w:t>O público jovem tem tido grande dificuldade para entrar no mercado de trabalho, principalmente quando se trata do primeiro emprego. Diante do exposto e da maneira a fomentar políticas públicas que permitam o aumento de vagas ofertadas para esse público, solicito informações das vagas geradas no Município durante este ano.</w:t>
      </w:r>
    </w:p>
    <w:p w:rsidR="00687148" w:rsidRPr="00AE2B07" w:rsidRDefault="00687148" w:rsidP="00687148">
      <w:p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33295A" w:rsidRDefault="0033295A" w:rsidP="0068714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687148">
      <w:pPr>
        <w:shd w:val="clear" w:color="auto" w:fill="FFFFFF"/>
        <w:spacing w:line="276" w:lineRule="auto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BB6303">
        <w:rPr>
          <w:rFonts w:ascii="Arial" w:hAnsi="Arial" w:cs="Arial"/>
          <w:b/>
        </w:rPr>
        <w:t>28</w:t>
      </w:r>
      <w:r w:rsidR="008E1364">
        <w:rPr>
          <w:rFonts w:ascii="Arial" w:hAnsi="Arial" w:cs="Arial"/>
          <w:b/>
        </w:rPr>
        <w:t xml:space="preserve"> de Novembro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AA7" w:rsidRDefault="00557AA7">
      <w:r>
        <w:separator/>
      </w:r>
    </w:p>
  </w:endnote>
  <w:endnote w:type="continuationSeparator" w:id="1">
    <w:p w:rsidR="00557AA7" w:rsidRDefault="00557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AA7" w:rsidRDefault="00557AA7">
      <w:r>
        <w:separator/>
      </w:r>
    </w:p>
  </w:footnote>
  <w:footnote w:type="continuationSeparator" w:id="1">
    <w:p w:rsidR="00557AA7" w:rsidRDefault="00557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8598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eae8a244c944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55F2B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08AC"/>
    <w:rsid w:val="000F1EE4"/>
    <w:rsid w:val="00110CF8"/>
    <w:rsid w:val="001115BA"/>
    <w:rsid w:val="00117A16"/>
    <w:rsid w:val="00122441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1A9B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3595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5495"/>
    <w:rsid w:val="00447BAA"/>
    <w:rsid w:val="004517E0"/>
    <w:rsid w:val="00453759"/>
    <w:rsid w:val="0045777D"/>
    <w:rsid w:val="004652D8"/>
    <w:rsid w:val="00480072"/>
    <w:rsid w:val="0049040D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187"/>
    <w:rsid w:val="005255B7"/>
    <w:rsid w:val="00526B10"/>
    <w:rsid w:val="005377D8"/>
    <w:rsid w:val="0054088D"/>
    <w:rsid w:val="0055350F"/>
    <w:rsid w:val="00557AA7"/>
    <w:rsid w:val="00560B16"/>
    <w:rsid w:val="00561194"/>
    <w:rsid w:val="00567B53"/>
    <w:rsid w:val="00570B3B"/>
    <w:rsid w:val="00575E7B"/>
    <w:rsid w:val="00581382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148"/>
    <w:rsid w:val="006879CC"/>
    <w:rsid w:val="00693795"/>
    <w:rsid w:val="006944FB"/>
    <w:rsid w:val="006B148E"/>
    <w:rsid w:val="006B18E3"/>
    <w:rsid w:val="006B3281"/>
    <w:rsid w:val="006C3DCE"/>
    <w:rsid w:val="006D078C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1D7"/>
    <w:rsid w:val="00750C5E"/>
    <w:rsid w:val="00755E81"/>
    <w:rsid w:val="00757FB4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E65CB"/>
    <w:rsid w:val="00AF5508"/>
    <w:rsid w:val="00AF6DE6"/>
    <w:rsid w:val="00AF77A8"/>
    <w:rsid w:val="00B06D8C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BF5774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0AE5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33486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5672"/>
    <w:rsid w:val="00F57682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2bfc21c-3f4e-4605-9efa-e09bb580e332.png" Id="Rcecbead78ea94f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2bfc21c-3f4e-4605-9efa-e09bb580e332.png" Id="R54eae8a244c944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2017-11-24T19:17:00Z</cp:lastPrinted>
  <dcterms:created xsi:type="dcterms:W3CDTF">2017-11-24T19:19:00Z</dcterms:created>
  <dcterms:modified xsi:type="dcterms:W3CDTF">2017-11-24T19:19:00Z</dcterms:modified>
</cp:coreProperties>
</file>