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163789" w:rsidRDefault="00E1545A" w:rsidP="00163789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041A11">
        <w:t xml:space="preserve">para que </w:t>
      </w:r>
      <w:r w:rsidR="00E104DD">
        <w:t xml:space="preserve">este </w:t>
      </w:r>
      <w:r w:rsidR="005A37A6">
        <w:t>crie novas vagas de estacionamento dedicadas a idosos e aumente a fiscalização das mesmas.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5A37A6" w:rsidRDefault="005A37A6" w:rsidP="005A37A6">
      <w:pPr>
        <w:spacing w:before="240" w:line="360" w:lineRule="auto"/>
        <w:jc w:val="both"/>
      </w:pPr>
      <w:r>
        <w:tab/>
        <w:t xml:space="preserve">Temos recebido em nosso gabinete uma série de reivindicações quanto </w:t>
      </w:r>
      <w:proofErr w:type="gramStart"/>
      <w:r>
        <w:t>a</w:t>
      </w:r>
      <w:proofErr w:type="gramEnd"/>
      <w:r>
        <w:t xml:space="preserve"> </w:t>
      </w:r>
      <w:r w:rsidR="00E93A23">
        <w:t>pequena quantidade</w:t>
      </w:r>
      <w:r>
        <w:t xml:space="preserve"> de vagas de estacionamento para idosos.</w:t>
      </w:r>
    </w:p>
    <w:p w:rsidR="005A37A6" w:rsidRDefault="005A37A6" w:rsidP="007C1189">
      <w:pPr>
        <w:spacing w:before="240" w:line="360" w:lineRule="auto"/>
        <w:jc w:val="both"/>
      </w:pPr>
      <w:r>
        <w:tab/>
        <w:t xml:space="preserve">É </w:t>
      </w:r>
      <w:r w:rsidR="00E93A23">
        <w:t>questionada</w:t>
      </w:r>
      <w:r>
        <w:t xml:space="preserve"> também a fiscalização para evitar que outras pessoas que não sejam ou não estejam acompanhando um idoso utilizem esta vaga.</w:t>
      </w:r>
    </w:p>
    <w:p w:rsidR="00433165" w:rsidRDefault="00E104DD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737D2A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99" w:rsidRDefault="007D5099" w:rsidP="00433165">
      <w:r>
        <w:separator/>
      </w:r>
    </w:p>
  </w:endnote>
  <w:endnote w:type="continuationSeparator" w:id="0">
    <w:p w:rsidR="007D5099" w:rsidRDefault="007D509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99" w:rsidRDefault="007D5099" w:rsidP="00433165">
      <w:r>
        <w:separator/>
      </w:r>
    </w:p>
  </w:footnote>
  <w:footnote w:type="continuationSeparator" w:id="0">
    <w:p w:rsidR="007D5099" w:rsidRDefault="007D509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136b49e16541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D254C"/>
    <w:rsid w:val="00163789"/>
    <w:rsid w:val="002F0C93"/>
    <w:rsid w:val="00423D23"/>
    <w:rsid w:val="00433165"/>
    <w:rsid w:val="005A37A6"/>
    <w:rsid w:val="00737D2A"/>
    <w:rsid w:val="00790BBC"/>
    <w:rsid w:val="007C1189"/>
    <w:rsid w:val="007D0C6E"/>
    <w:rsid w:val="007D5099"/>
    <w:rsid w:val="00B92293"/>
    <w:rsid w:val="00D1296C"/>
    <w:rsid w:val="00D47755"/>
    <w:rsid w:val="00E104DD"/>
    <w:rsid w:val="00E1545A"/>
    <w:rsid w:val="00E9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c29d41e-63c3-405b-ab30-f16190fd272d.png" Id="Rd9dd73063b714a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c29d41e-63c3-405b-ab30-f16190fd272d.png" Id="Rb3136b49e16541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2018-04-16T14:12:00Z</dcterms:created>
  <dcterms:modified xsi:type="dcterms:W3CDTF">2018-04-16T15:32:00Z</dcterms:modified>
</cp:coreProperties>
</file>