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>
        <w:rPr>
          <w:b/>
        </w:rPr>
        <w:t xml:space="preserve"> </w:t>
      </w:r>
      <w:r w:rsidR="00647DBC" w:rsidRPr="00647DBC">
        <w:t>que realize</w:t>
      </w:r>
      <w:r w:rsidR="00647DBC">
        <w:rPr>
          <w:b/>
        </w:rPr>
        <w:t xml:space="preserve"> </w:t>
      </w:r>
      <w:r w:rsidR="00647DBC">
        <w:t>a manutenção da estrada do bairro Queimador de Baixo.</w:t>
      </w:r>
    </w:p>
    <w:p w:rsidR="00DB13AA" w:rsidRDefault="00DB13AA" w:rsidP="00101046">
      <w:pPr>
        <w:pStyle w:val="normal0"/>
        <w:spacing w:line="360" w:lineRule="auto"/>
        <w:jc w:val="both"/>
      </w:pPr>
    </w:p>
    <w:p w:rsid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47DBC" w:rsidRPr="00DB13AA" w:rsidRDefault="00647DBC" w:rsidP="00DB13AA">
      <w:pPr>
        <w:pStyle w:val="normal0"/>
        <w:spacing w:line="360" w:lineRule="auto"/>
        <w:jc w:val="center"/>
        <w:rPr>
          <w:b/>
        </w:rPr>
      </w:pPr>
    </w:p>
    <w:p w:rsidR="00647DBC" w:rsidRDefault="00647DBC" w:rsidP="00647DB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os cidadãos e cidadãs moradores do bairro Queimador de Baixo, nos foi informado sobre a premente necessidade de que a Prefeitura realize a manutenção da estrada daquela localidade</w:t>
      </w:r>
    </w:p>
    <w:p w:rsidR="00647DBC" w:rsidRDefault="00647DBC" w:rsidP="00647DB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 conta do mau estado de preservação que encontra a via, durante períodos chuvosos tem sido praticamente inviável o trafego de veículos, causando até o impedimento de que os ônibus escolares, viaturas policiais e ambulâncias cheguem até o referido bairro.</w:t>
      </w:r>
    </w:p>
    <w:p w:rsidR="00647DBC" w:rsidRPr="00647DBC" w:rsidRDefault="00647DBC" w:rsidP="00647DBC">
      <w:pPr>
        <w:pStyle w:val="normal0"/>
        <w:spacing w:line="360" w:lineRule="auto"/>
        <w:jc w:val="both"/>
      </w:pPr>
      <w:r>
        <w:tab/>
        <w:t>Portanto visando informar a Prefeita quanto as demandas da população, encaminhamos o presente documento.</w:t>
      </w:r>
    </w:p>
    <w:p w:rsidR="00647DBC" w:rsidRDefault="00647DBC" w:rsidP="00AE0B8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F51DAB" w:rsidP="00AE0B84">
      <w:pPr>
        <w:pStyle w:val="normal0"/>
        <w:spacing w:line="360" w:lineRule="auto"/>
        <w:jc w:val="center"/>
      </w:pPr>
      <w:r w:rsidRPr="00F51DA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8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D217CD">
        <w:rPr>
          <w:b/>
        </w:rPr>
        <w:t>reador Rafael Orsi Filho”, 15</w:t>
      </w:r>
      <w:r w:rsidR="00DB13AA">
        <w:rPr>
          <w:b/>
        </w:rPr>
        <w:t xml:space="preserve"> de outubr</w:t>
      </w:r>
      <w:r w:rsidR="00101046">
        <w:rPr>
          <w:b/>
        </w:rPr>
        <w:t>o de 2018</w:t>
      </w:r>
      <w:r w:rsidR="00AE0B84">
        <w:rPr>
          <w:b/>
        </w:rPr>
        <w:t>.</w: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80" w:rsidRDefault="00926F80" w:rsidP="00437090">
      <w:r>
        <w:separator/>
      </w:r>
    </w:p>
  </w:endnote>
  <w:endnote w:type="continuationSeparator" w:id="1">
    <w:p w:rsidR="00926F80" w:rsidRDefault="00926F8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80" w:rsidRDefault="00926F80" w:rsidP="00437090">
      <w:r>
        <w:separator/>
      </w:r>
    </w:p>
  </w:footnote>
  <w:footnote w:type="continuationSeparator" w:id="1">
    <w:p w:rsidR="00926F80" w:rsidRDefault="00926F8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51DA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51DA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7a70bbb04644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B689D"/>
    <w:rsid w:val="005D1E74"/>
    <w:rsid w:val="005F6D29"/>
    <w:rsid w:val="006424FE"/>
    <w:rsid w:val="00647DBC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D217CD"/>
    <w:rsid w:val="00D36741"/>
    <w:rsid w:val="00DA59A9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b5c64a-e647-4b5d-a9c9-e6e706d1b95d.png" Id="Rb63e65577c6d49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b5c64a-e647-4b5d-a9c9-e6e706d1b95d.png" Id="R117a70bbb04644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8</cp:revision>
  <cp:lastPrinted>2018-09-03T14:58:00Z</cp:lastPrinted>
  <dcterms:created xsi:type="dcterms:W3CDTF">2018-09-24T15:33:00Z</dcterms:created>
  <dcterms:modified xsi:type="dcterms:W3CDTF">2018-10-15T15:18:00Z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