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Pr="00755DA5" w:rsidRDefault="00755DA5">
      <w:pPr>
        <w:spacing w:before="57" w:after="57" w:line="360" w:lineRule="auto"/>
        <w:jc w:val="both"/>
      </w:pPr>
    </w:p>
    <w:p w:rsidR="00C80BD2" w:rsidRDefault="00352CA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>Exma. Srª Prefeita Municipal</w:t>
      </w:r>
      <w:r>
        <w:t xml:space="preserve">,para que através do órgão competente informe a esta Casa Legislativa, </w:t>
      </w:r>
      <w:r w:rsidR="00755DA5">
        <w:t xml:space="preserve">quais foram os temas tratados e acordados no encontro de representantes da Prefeitura e </w:t>
      </w:r>
      <w:r w:rsidR="00755DA5" w:rsidRPr="00755DA5">
        <w:t>Sabesp (Companhia de Saneamento Básico do Estado de São Paulo)</w:t>
      </w:r>
      <w:r w:rsidR="0093001E">
        <w:t>,</w:t>
      </w:r>
      <w:r w:rsidR="00755DA5">
        <w:t xml:space="preserve"> que ocorreu no dia 31 de janeiro?</w:t>
      </w:r>
    </w:p>
    <w:p w:rsidR="00C80BD2" w:rsidRDefault="00352CA4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80BD2" w:rsidRDefault="00C80BD2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755DA5" w:rsidRDefault="00755DA5">
      <w:pPr>
        <w:spacing w:before="57" w:after="57" w:line="360" w:lineRule="auto"/>
        <w:ind w:firstLine="709"/>
        <w:jc w:val="both"/>
      </w:pPr>
      <w:r>
        <w:t>Em matéria publicada no jornal “O Progresso de Tatuí” do dia 02/02/2019 foi anunciado que foi realizado um encontro com a presença de representantes da Prefeitura e</w:t>
      </w:r>
      <w:r w:rsidR="0093001E">
        <w:t xml:space="preserve"> da</w:t>
      </w:r>
      <w:r>
        <w:t xml:space="preserve"> </w:t>
      </w:r>
      <w:r w:rsidRPr="00755DA5">
        <w:t>Sabesp (Companhia de Saneamento Básico do Estado de São Paulo)</w:t>
      </w:r>
      <w:r w:rsidR="0093001E">
        <w:t>,</w:t>
      </w:r>
      <w:r>
        <w:t xml:space="preserve"> com a finalidade</w:t>
      </w:r>
      <w:r w:rsidR="0093001E">
        <w:t xml:space="preserve"> de</w:t>
      </w:r>
      <w:r>
        <w:t xml:space="preserve"> </w:t>
      </w:r>
      <w:r w:rsidRPr="00755DA5">
        <w:t>organizar um novo convênio entre a empresa e a prefeitura.</w:t>
      </w:r>
    </w:p>
    <w:p w:rsidR="00755DA5" w:rsidRDefault="00755DA5">
      <w:pPr>
        <w:spacing w:before="57" w:after="57" w:line="360" w:lineRule="auto"/>
        <w:ind w:firstLine="709"/>
        <w:jc w:val="both"/>
      </w:pPr>
      <w:r>
        <w:t>Um dos temas do encon</w:t>
      </w:r>
      <w:r w:rsidR="0093001E">
        <w:t>tro que o periódico apresentou</w:t>
      </w:r>
      <w:r>
        <w:t xml:space="preserve"> é a definição de que será da Prefeitura a responsabilidade</w:t>
      </w:r>
      <w:r w:rsidRPr="00755DA5">
        <w:t xml:space="preserve"> por refazer o asfalto em locais</w:t>
      </w:r>
      <w:r>
        <w:t xml:space="preserve"> em que a concessionária necessita realizar obras</w:t>
      </w:r>
      <w:r w:rsidR="0093001E">
        <w:t>, mas o jornal não trouxe</w:t>
      </w:r>
      <w:r>
        <w:t xml:space="preserve"> maiores informações sobre as razões</w:t>
      </w:r>
      <w:r w:rsidR="0093001E">
        <w:t xml:space="preserve"> e</w:t>
      </w:r>
      <w:r w:rsidR="00127CEA">
        <w:t xml:space="preserve"> termos do acordo.</w:t>
      </w:r>
    </w:p>
    <w:p w:rsidR="00127CEA" w:rsidRDefault="0093001E">
      <w:pPr>
        <w:spacing w:before="57" w:after="57" w:line="360" w:lineRule="auto"/>
        <w:ind w:firstLine="709"/>
        <w:jc w:val="both"/>
      </w:pPr>
      <w:r>
        <w:t>Portanto, visando ter</w:t>
      </w:r>
      <w:r w:rsidR="00127CEA">
        <w:t xml:space="preserve"> subsídios para dialogar com a população, encaminhamos o presente Requerimento.</w:t>
      </w:r>
    </w:p>
    <w:p w:rsidR="00C80BD2" w:rsidRDefault="00C80BD2">
      <w:pPr>
        <w:spacing w:before="57" w:after="57" w:line="360" w:lineRule="auto"/>
        <w:ind w:firstLine="709"/>
        <w:jc w:val="both"/>
      </w:pPr>
    </w:p>
    <w:p w:rsidR="00C80BD2" w:rsidRDefault="00026931">
      <w:pPr>
        <w:spacing w:before="57" w:after="57" w:line="360" w:lineRule="auto"/>
        <w:jc w:val="center"/>
      </w:pPr>
      <w:r w:rsidRPr="00026931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7pt;margin-top:24.15pt;width:170.5pt;height:9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755DA5">
        <w:rPr>
          <w:b/>
        </w:rPr>
        <w:t>0</w:t>
      </w:r>
      <w:r w:rsidR="001A5823">
        <w:rPr>
          <w:b/>
        </w:rPr>
        <w:t>4</w:t>
      </w:r>
      <w:r w:rsidR="00352CA4">
        <w:rPr>
          <w:b/>
        </w:rPr>
        <w:t xml:space="preserve"> de </w:t>
      </w:r>
      <w:r w:rsidR="00755DA5">
        <w:rPr>
          <w:b/>
        </w:rPr>
        <w:t>fevereir</w:t>
      </w:r>
      <w:r w:rsidR="00352CA4">
        <w:rPr>
          <w:b/>
        </w:rPr>
        <w:t>o de 201</w:t>
      </w:r>
      <w:r w:rsidR="001A5823">
        <w:rPr>
          <w:b/>
        </w:rPr>
        <w:t>9</w:t>
      </w:r>
      <w:bookmarkStart w:id="0" w:name="_GoBack"/>
      <w:bookmarkEnd w:id="0"/>
      <w:r w:rsidR="00352CA4">
        <w:rPr>
          <w:b/>
        </w:rPr>
        <w:t>.</w:t>
      </w:r>
    </w:p>
    <w:p w:rsidR="00C80BD2" w:rsidRDefault="00C80BD2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>
      <w:pPr>
        <w:spacing w:before="57" w:after="57" w:line="360" w:lineRule="auto"/>
        <w:jc w:val="both"/>
      </w:pPr>
    </w:p>
    <w:sectPr w:rsidR="00C80BD2" w:rsidSect="0002693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42" w:rsidRDefault="005E2F42">
      <w:r>
        <w:separator/>
      </w:r>
    </w:p>
  </w:endnote>
  <w:endnote w:type="continuationSeparator" w:id="1">
    <w:p w:rsidR="005E2F42" w:rsidRDefault="005E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42" w:rsidRDefault="005E2F42">
      <w:r>
        <w:separator/>
      </w:r>
    </w:p>
  </w:footnote>
  <w:footnote w:type="continuationSeparator" w:id="1">
    <w:p w:rsidR="005E2F42" w:rsidRDefault="005E2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02693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26931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2a68c14bec43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6931"/>
    <w:rsid w:val="00127CEA"/>
    <w:rsid w:val="001A5823"/>
    <w:rsid w:val="00352CA4"/>
    <w:rsid w:val="005E2F42"/>
    <w:rsid w:val="00755DA5"/>
    <w:rsid w:val="0093001E"/>
    <w:rsid w:val="00C8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026931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026931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026931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026931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026931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02693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9db8b3-a4fd-4af8-8688-d15ce93a8f26.png" Id="R9faeb94edac74a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9db8b3-a4fd-4af8-8688-d15ce93a8f26.png" Id="R3c2a68c14bec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6C7-5F8C-43DF-A344-226B28E6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 J. de Morais</cp:lastModifiedBy>
  <cp:revision>3</cp:revision>
  <cp:lastPrinted>2017-10-30T14:50:00Z</cp:lastPrinted>
  <dcterms:created xsi:type="dcterms:W3CDTF">2019-02-04T02:18:00Z</dcterms:created>
  <dcterms:modified xsi:type="dcterms:W3CDTF">2019-02-04T14:29:00Z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