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D252F6" w:rsidRDefault="00D252F6" w:rsidP="00D252F6">
      <w:pPr>
        <w:ind w:left="1134"/>
        <w:rPr>
          <w:rFonts w:ascii="Arial" w:hAnsi="Arial" w:cs="Arial"/>
          <w:b/>
        </w:rPr>
      </w:pPr>
    </w:p>
    <w:p w:rsidR="00D252F6" w:rsidRDefault="00D252F6" w:rsidP="00D252F6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          </w:t>
      </w: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567"/>
        <w:jc w:val="both"/>
        <w:rPr>
          <w:rFonts w:ascii="Arial" w:hAnsi="Arial" w:cs="Arial"/>
        </w:rPr>
      </w:pPr>
    </w:p>
    <w:p w:rsidR="00D252F6" w:rsidRDefault="00D252F6" w:rsidP="00D252F6">
      <w:pPr>
        <w:ind w:left="567"/>
        <w:jc w:val="both"/>
        <w:rPr>
          <w:rFonts w:ascii="Arial" w:hAnsi="Arial" w:cs="Arial"/>
        </w:rPr>
      </w:pPr>
    </w:p>
    <w:p w:rsidR="00D252F6" w:rsidRDefault="00D252F6" w:rsidP="00D252F6">
      <w:pPr>
        <w:ind w:left="284" w:hanging="284"/>
        <w:jc w:val="both"/>
      </w:pPr>
      <w:r>
        <w:rPr>
          <w:rFonts w:ascii="Arial" w:hAnsi="Arial" w:cs="Arial"/>
          <w:i/>
        </w:rPr>
        <w:tab/>
        <w:t xml:space="preserve">              </w:t>
      </w:r>
      <w:r>
        <w:rPr>
          <w:rFonts w:ascii="Arial" w:hAnsi="Arial" w:cs="Arial"/>
          <w:b/>
        </w:rPr>
        <w:t>INDICO</w:t>
      </w:r>
      <w:r>
        <w:rPr>
          <w:rFonts w:ascii="Arial" w:hAnsi="Arial" w:cs="Arial"/>
        </w:rPr>
        <w:t xml:space="preserve"> a Excelentíssima Senhora Prefeita Municipal</w:t>
      </w:r>
      <w:r>
        <w:rPr>
          <w:rFonts w:ascii="Arial" w:hAnsi="Arial" w:cs="Arial"/>
          <w:i/>
        </w:rPr>
        <w:t xml:space="preserve"> – </w:t>
      </w:r>
      <w:r>
        <w:rPr>
          <w:rFonts w:ascii="Arial" w:hAnsi="Arial" w:cs="Arial"/>
          <w:color w:val="222222"/>
          <w:shd w:val="clear" w:color="auto" w:fill="FFFFFF"/>
        </w:rPr>
        <w:t>a necessidade de realizar operação de recuperação asfáltica na Avenida Helio Reali, próximo ao Posto de Combustíveis do Bairro Astória.</w:t>
      </w: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D252F6" w:rsidRDefault="00D252F6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D252F6" w:rsidRDefault="00D252F6" w:rsidP="00D252F6">
      <w:pPr>
        <w:shd w:val="clear" w:color="auto" w:fill="FFFFFF"/>
        <w:ind w:left="284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</w:t>
      </w:r>
      <w:r>
        <w:rPr>
          <w:rFonts w:ascii="Arial" w:hAnsi="Arial" w:cs="Arial"/>
          <w:color w:val="222222"/>
          <w:shd w:val="clear" w:color="auto" w:fill="FFFFFF"/>
        </w:rPr>
        <w:t>Em visita ao bairro constatamos a necessidade de que seja realizada operação de recuperação asfáltica na referida via, e recebemos inclusive apontamentos dos moradores quanto a dificuldade para o acesso ao posto de combustíveis do bairro. Cabe destaque ainda, que o proprietário do posto, com a intenção de amenizar a situação, cimentou alguns buracos no local, contudo ainda assim existe a necessidade de que seja realizado o que solicita esta indicação</w:t>
      </w:r>
      <w:r>
        <w:rPr>
          <w:rFonts w:ascii="Arial" w:hAnsi="Arial" w:cs="Arial"/>
          <w:color w:val="222222"/>
        </w:rPr>
        <w:t>.</w:t>
      </w:r>
    </w:p>
    <w:p w:rsidR="00D252F6" w:rsidRDefault="00D252F6" w:rsidP="00D252F6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</w:rPr>
      </w:pPr>
    </w:p>
    <w:p w:rsidR="00D252F6" w:rsidRDefault="00D252F6" w:rsidP="00D252F6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D252F6" w:rsidRDefault="00D252F6" w:rsidP="00D252F6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Sala das Sessões “Ver. Rafael Orsi Filho”, 11 de Março de 2019.</w:t>
      </w: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</w:p>
    <w:p w:rsidR="00D252F6" w:rsidRDefault="00D252F6" w:rsidP="00D252F6">
      <w:pPr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p w:rsidR="003342A3" w:rsidRPr="007F023E" w:rsidRDefault="003342A3" w:rsidP="00D252F6">
      <w:pPr>
        <w:ind w:left="1134"/>
        <w:rPr>
          <w:rFonts w:ascii="Arial" w:hAnsi="Arial" w:cs="Arial"/>
        </w:rPr>
      </w:pP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65B" w:rsidRDefault="00C3065B">
      <w:r>
        <w:separator/>
      </w:r>
    </w:p>
  </w:endnote>
  <w:endnote w:type="continuationSeparator" w:id="1">
    <w:p w:rsidR="00C3065B" w:rsidRDefault="00C30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65B" w:rsidRDefault="00C3065B">
      <w:r>
        <w:separator/>
      </w:r>
    </w:p>
  </w:footnote>
  <w:footnote w:type="continuationSeparator" w:id="1">
    <w:p w:rsidR="00C3065B" w:rsidRDefault="00C306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2391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next-textbox:#Text Box 4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925371" cy="933855"/>
                      <wp:effectExtent l="19050" t="0" r="8079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7100" cy="935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96ce4ea84944f5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2969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3A0F"/>
    <w:rsid w:val="000E6372"/>
    <w:rsid w:val="000F1EE4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819DE"/>
    <w:rsid w:val="0018357A"/>
    <w:rsid w:val="001855F7"/>
    <w:rsid w:val="001864FE"/>
    <w:rsid w:val="001A4C8F"/>
    <w:rsid w:val="001A6AE3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2F77F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E6A97"/>
    <w:rsid w:val="003F1B11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811D0"/>
    <w:rsid w:val="0059343E"/>
    <w:rsid w:val="005A6966"/>
    <w:rsid w:val="005C64B1"/>
    <w:rsid w:val="005D37F7"/>
    <w:rsid w:val="005D6D5A"/>
    <w:rsid w:val="005D7597"/>
    <w:rsid w:val="005E5D3E"/>
    <w:rsid w:val="005E7731"/>
    <w:rsid w:val="005F0AA8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2391B"/>
    <w:rsid w:val="00632B38"/>
    <w:rsid w:val="00632C4B"/>
    <w:rsid w:val="006369D6"/>
    <w:rsid w:val="006445CF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93656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6EE"/>
    <w:rsid w:val="0098598D"/>
    <w:rsid w:val="00993FA7"/>
    <w:rsid w:val="00995A78"/>
    <w:rsid w:val="009966D9"/>
    <w:rsid w:val="009A1232"/>
    <w:rsid w:val="009A23DB"/>
    <w:rsid w:val="009A6381"/>
    <w:rsid w:val="009D33AD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4AA"/>
    <w:rsid w:val="00A46D2C"/>
    <w:rsid w:val="00A54C39"/>
    <w:rsid w:val="00A619EA"/>
    <w:rsid w:val="00A71315"/>
    <w:rsid w:val="00A713FD"/>
    <w:rsid w:val="00A74809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14BD8"/>
    <w:rsid w:val="00B21B7C"/>
    <w:rsid w:val="00B2598C"/>
    <w:rsid w:val="00B3067C"/>
    <w:rsid w:val="00B44F1D"/>
    <w:rsid w:val="00B529B3"/>
    <w:rsid w:val="00B55AD3"/>
    <w:rsid w:val="00B610B3"/>
    <w:rsid w:val="00B61ECD"/>
    <w:rsid w:val="00B86A95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E1ABE"/>
    <w:rsid w:val="00BF487E"/>
    <w:rsid w:val="00BF5C15"/>
    <w:rsid w:val="00BF720E"/>
    <w:rsid w:val="00C100BB"/>
    <w:rsid w:val="00C115B1"/>
    <w:rsid w:val="00C13113"/>
    <w:rsid w:val="00C15A0B"/>
    <w:rsid w:val="00C15D7A"/>
    <w:rsid w:val="00C16DE0"/>
    <w:rsid w:val="00C20AF0"/>
    <w:rsid w:val="00C304B6"/>
    <w:rsid w:val="00C3065B"/>
    <w:rsid w:val="00C405A4"/>
    <w:rsid w:val="00C43469"/>
    <w:rsid w:val="00C47226"/>
    <w:rsid w:val="00C50B97"/>
    <w:rsid w:val="00C717CB"/>
    <w:rsid w:val="00C71BCB"/>
    <w:rsid w:val="00C734B6"/>
    <w:rsid w:val="00CB17FA"/>
    <w:rsid w:val="00CE4D8B"/>
    <w:rsid w:val="00CE7133"/>
    <w:rsid w:val="00CF1579"/>
    <w:rsid w:val="00D164FD"/>
    <w:rsid w:val="00D21339"/>
    <w:rsid w:val="00D252F6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F1044F"/>
    <w:rsid w:val="00F23274"/>
    <w:rsid w:val="00F27730"/>
    <w:rsid w:val="00F31346"/>
    <w:rsid w:val="00F31789"/>
    <w:rsid w:val="00F46658"/>
    <w:rsid w:val="00F61228"/>
    <w:rsid w:val="00F7022C"/>
    <w:rsid w:val="00F80FFA"/>
    <w:rsid w:val="00F82684"/>
    <w:rsid w:val="00F92594"/>
    <w:rsid w:val="00F95573"/>
    <w:rsid w:val="00F964CA"/>
    <w:rsid w:val="00FB2C62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bed6f8e-d3b0-4668-a22b-29918f4f6ff9.png" Id="Rea9f0a2fb3e54c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bed6f8e-d3b0-4668-a22b-29918f4f6ff9.png" Id="R696ce4ea84944f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2019-02-15T17:35:00Z</cp:lastPrinted>
  <dcterms:created xsi:type="dcterms:W3CDTF">2019-03-11T15:14:00Z</dcterms:created>
  <dcterms:modified xsi:type="dcterms:W3CDTF">2019-03-11T15:14:00Z</dcterms:modified>
</cp:coreProperties>
</file>