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6" w:rsidRPr="00AA070D" w:rsidRDefault="00AD43D6" w:rsidP="00AA070D">
      <w:pPr>
        <w:pStyle w:val="SemEspaamento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BA373E" w:rsidRDefault="00BA373E" w:rsidP="00AA070D">
      <w:pPr>
        <w:pStyle w:val="NormalWeb"/>
        <w:tabs>
          <w:tab w:val="right" w:pos="9072"/>
        </w:tabs>
        <w:spacing w:line="276" w:lineRule="auto"/>
        <w:ind w:firstLine="2835"/>
        <w:jc w:val="both"/>
        <w:rPr>
          <w:rFonts w:ascii="Arial" w:eastAsia="Arial Unicode MS" w:hAnsi="Arial" w:cs="Arial"/>
          <w:b/>
          <w:bCs/>
          <w:i/>
          <w:color w:val="000000"/>
        </w:rPr>
      </w:pPr>
      <w:r w:rsidRPr="00AA070D">
        <w:rPr>
          <w:rFonts w:ascii="Arial" w:eastAsia="Arial Unicode MS" w:hAnsi="Arial" w:cs="Arial"/>
          <w:b/>
          <w:bCs/>
          <w:i/>
          <w:color w:val="000000"/>
        </w:rPr>
        <w:t>MOÇÃO nº</w:t>
      </w:r>
    </w:p>
    <w:p w:rsidR="00BA373E" w:rsidRDefault="00BA373E" w:rsidP="00AA070D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  <w:r w:rsidRPr="00AA070D">
        <w:rPr>
          <w:rFonts w:ascii="Arial" w:eastAsia="Arial Unicode MS" w:hAnsi="Arial" w:cs="Arial"/>
          <w:bCs/>
          <w:color w:val="000000"/>
        </w:rPr>
        <w:tab/>
      </w:r>
      <w:r w:rsidRPr="00AA070D">
        <w:rPr>
          <w:rFonts w:ascii="Arial" w:eastAsia="Arial Unicode MS" w:hAnsi="Arial" w:cs="Arial"/>
          <w:bCs/>
          <w:color w:val="000000"/>
        </w:rPr>
        <w:tab/>
        <w:t xml:space="preserve">Requeiro </w:t>
      </w:r>
      <w:r w:rsidRPr="00AA070D">
        <w:rPr>
          <w:rFonts w:ascii="Arial" w:eastAsia="Arial Unicode MS" w:hAnsi="Arial" w:cs="Arial"/>
          <w:b/>
          <w:bCs/>
          <w:color w:val="000000"/>
        </w:rPr>
        <w:t>À MESA</w:t>
      </w:r>
      <w:r w:rsidRPr="00AA070D">
        <w:rPr>
          <w:rFonts w:ascii="Arial" w:eastAsia="Arial Unicode MS" w:hAnsi="Arial" w:cs="Arial"/>
          <w:bCs/>
          <w:color w:val="000000"/>
        </w:rPr>
        <w:t xml:space="preserve"> desta Augusta Casa Legislativa, após ouvido o Egrégio Plenário, na forma regimental, digne-se de aprovar e encaminhar a presente </w:t>
      </w:r>
      <w:r w:rsidRPr="006751FA">
        <w:rPr>
          <w:rFonts w:ascii="Arial" w:eastAsia="Arial Unicode MS" w:hAnsi="Arial" w:cs="Arial"/>
          <w:b/>
          <w:bCs/>
          <w:color w:val="000000"/>
        </w:rPr>
        <w:t>MOÇÃO DE APLAUSOS E CONGRATULAÇÕES</w:t>
      </w:r>
      <w:r w:rsidR="006751FA">
        <w:rPr>
          <w:rFonts w:ascii="Arial" w:eastAsia="Arial Unicode MS" w:hAnsi="Arial" w:cs="Arial"/>
          <w:b/>
          <w:bCs/>
          <w:color w:val="000000"/>
        </w:rPr>
        <w:t xml:space="preserve"> </w:t>
      </w:r>
      <w:r w:rsidR="006751FA" w:rsidRPr="006751FA">
        <w:rPr>
          <w:rFonts w:ascii="Arial" w:eastAsia="Arial Unicode MS" w:hAnsi="Arial" w:cs="Arial"/>
          <w:bCs/>
          <w:color w:val="000000"/>
        </w:rPr>
        <w:t>à</w:t>
      </w:r>
      <w:r w:rsidR="006751FA">
        <w:rPr>
          <w:rFonts w:ascii="Arial" w:eastAsia="Arial Unicode MS" w:hAnsi="Arial" w:cs="Arial"/>
          <w:b/>
          <w:bCs/>
          <w:color w:val="000000"/>
        </w:rPr>
        <w:t xml:space="preserve"> </w:t>
      </w:r>
      <w:r w:rsidR="00AC7FBA">
        <w:rPr>
          <w:rFonts w:ascii="Arial" w:eastAsia="Arial Unicode MS" w:hAnsi="Arial" w:cs="Arial"/>
          <w:b/>
          <w:bCs/>
          <w:color w:val="000000"/>
        </w:rPr>
        <w:t>ZILLEF JEANS</w:t>
      </w:r>
      <w:r w:rsidRPr="00AA070D">
        <w:rPr>
          <w:rFonts w:ascii="Arial" w:eastAsia="Arial Unicode MS" w:hAnsi="Arial" w:cs="Arial"/>
          <w:b/>
          <w:bCs/>
          <w:color w:val="000000"/>
        </w:rPr>
        <w:t>,</w:t>
      </w:r>
      <w:r w:rsidR="00AC7FBA">
        <w:rPr>
          <w:rFonts w:ascii="Arial" w:eastAsia="Arial Unicode MS" w:hAnsi="Arial" w:cs="Arial"/>
          <w:b/>
          <w:bCs/>
          <w:color w:val="000000"/>
        </w:rPr>
        <w:t xml:space="preserve"> </w:t>
      </w:r>
      <w:r w:rsidR="00AC7FBA">
        <w:rPr>
          <w:rFonts w:ascii="Arial" w:eastAsia="Arial Unicode MS" w:hAnsi="Arial" w:cs="Arial"/>
          <w:bCs/>
          <w:color w:val="000000"/>
        </w:rPr>
        <w:t>em nome dos seus proprietários</w:t>
      </w:r>
      <w:r w:rsidR="00CD7F1A">
        <w:rPr>
          <w:rFonts w:ascii="Arial" w:eastAsia="Arial Unicode MS" w:hAnsi="Arial" w:cs="Arial"/>
          <w:bCs/>
          <w:color w:val="000000"/>
        </w:rPr>
        <w:t xml:space="preserve"> </w:t>
      </w:r>
      <w:r w:rsidR="00CD7F1A" w:rsidRPr="00CD7F1A">
        <w:rPr>
          <w:rFonts w:ascii="Arial" w:eastAsia="Arial Unicode MS" w:hAnsi="Arial" w:cs="Arial"/>
          <w:b/>
          <w:bCs/>
          <w:i/>
          <w:color w:val="000000"/>
        </w:rPr>
        <w:t>SR</w:t>
      </w:r>
      <w:r w:rsidR="00293F1A">
        <w:rPr>
          <w:rFonts w:ascii="Arial" w:eastAsia="Arial Unicode MS" w:hAnsi="Arial" w:cs="Arial"/>
          <w:b/>
          <w:bCs/>
          <w:i/>
          <w:color w:val="000000"/>
        </w:rPr>
        <w:t>A</w:t>
      </w:r>
      <w:r w:rsidR="00CD7F1A" w:rsidRPr="00CD7F1A">
        <w:rPr>
          <w:rFonts w:ascii="Arial" w:eastAsia="Arial Unicode MS" w:hAnsi="Arial" w:cs="Arial"/>
          <w:b/>
          <w:bCs/>
          <w:i/>
          <w:color w:val="000000"/>
        </w:rPr>
        <w:t>.</w:t>
      </w:r>
      <w:r w:rsidR="00293F1A">
        <w:rPr>
          <w:rFonts w:ascii="Arial" w:eastAsia="Arial Unicode MS" w:hAnsi="Arial" w:cs="Arial"/>
          <w:b/>
          <w:bCs/>
          <w:i/>
          <w:color w:val="000000"/>
        </w:rPr>
        <w:t xml:space="preserve"> SHEILA MARTINS MACHADO FARIA,</w:t>
      </w:r>
      <w:r w:rsidR="00CD7F1A" w:rsidRPr="00CD7F1A">
        <w:rPr>
          <w:rFonts w:ascii="Arial" w:eastAsia="Arial Unicode MS" w:hAnsi="Arial" w:cs="Arial"/>
          <w:b/>
          <w:bCs/>
          <w:i/>
          <w:color w:val="000000"/>
        </w:rPr>
        <w:t xml:space="preserve"> </w:t>
      </w:r>
      <w:r w:rsidR="00293F1A">
        <w:rPr>
          <w:rFonts w:ascii="Arial" w:eastAsia="Arial Unicode MS" w:hAnsi="Arial" w:cs="Arial"/>
          <w:b/>
          <w:bCs/>
          <w:i/>
          <w:color w:val="000000"/>
        </w:rPr>
        <w:t xml:space="preserve">SRA. ANA CLÁUDIA JABUR MACHADO E SR. </w:t>
      </w:r>
      <w:r w:rsidR="00CD7F1A" w:rsidRPr="00CD7F1A">
        <w:rPr>
          <w:rFonts w:ascii="Arial" w:eastAsia="Arial Unicode MS" w:hAnsi="Arial" w:cs="Arial"/>
          <w:b/>
          <w:bCs/>
          <w:i/>
          <w:color w:val="000000"/>
        </w:rPr>
        <w:t>RENATO</w:t>
      </w:r>
      <w:r w:rsidR="00293F1A">
        <w:rPr>
          <w:rFonts w:ascii="Arial" w:eastAsia="Arial Unicode MS" w:hAnsi="Arial" w:cs="Arial"/>
          <w:b/>
          <w:bCs/>
          <w:i/>
          <w:color w:val="000000"/>
        </w:rPr>
        <w:t xml:space="preserve"> MARTINS</w:t>
      </w:r>
      <w:r w:rsidR="00CD7F1A" w:rsidRPr="00CD7F1A">
        <w:rPr>
          <w:rFonts w:ascii="Arial" w:eastAsia="Arial Unicode MS" w:hAnsi="Arial" w:cs="Arial"/>
          <w:b/>
          <w:bCs/>
          <w:i/>
          <w:color w:val="000000"/>
        </w:rPr>
        <w:t xml:space="preserve"> MACHADO</w:t>
      </w:r>
      <w:r w:rsidR="00293F1A">
        <w:rPr>
          <w:rFonts w:ascii="Arial" w:eastAsia="Arial Unicode MS" w:hAnsi="Arial" w:cs="Arial"/>
          <w:b/>
          <w:bCs/>
          <w:color w:val="000000"/>
        </w:rPr>
        <w:t xml:space="preserve">, </w:t>
      </w:r>
      <w:r w:rsidR="00AA070D">
        <w:rPr>
          <w:rFonts w:ascii="Arial" w:eastAsia="Arial Unicode MS" w:hAnsi="Arial" w:cs="Arial"/>
          <w:bCs/>
          <w:color w:val="000000"/>
        </w:rPr>
        <w:t xml:space="preserve">em razão </w:t>
      </w:r>
      <w:r w:rsidR="006751FA">
        <w:rPr>
          <w:rFonts w:ascii="Arial" w:eastAsia="Arial Unicode MS" w:hAnsi="Arial" w:cs="Arial"/>
          <w:bCs/>
          <w:color w:val="000000"/>
        </w:rPr>
        <w:t>d</w:t>
      </w:r>
      <w:r w:rsidR="00293F1A">
        <w:rPr>
          <w:rFonts w:ascii="Arial" w:eastAsia="Arial Unicode MS" w:hAnsi="Arial" w:cs="Arial"/>
          <w:bCs/>
          <w:color w:val="000000"/>
        </w:rPr>
        <w:t xml:space="preserve">a comemoração </w:t>
      </w:r>
      <w:r w:rsidR="00F73D10">
        <w:rPr>
          <w:rFonts w:ascii="Arial" w:eastAsia="Arial Unicode MS" w:hAnsi="Arial" w:cs="Arial"/>
          <w:bCs/>
          <w:color w:val="000000"/>
        </w:rPr>
        <w:t>dos</w:t>
      </w:r>
      <w:r w:rsidR="00293F1A">
        <w:rPr>
          <w:rFonts w:ascii="Arial" w:eastAsia="Arial Unicode MS" w:hAnsi="Arial" w:cs="Arial"/>
          <w:bCs/>
          <w:color w:val="000000"/>
        </w:rPr>
        <w:t xml:space="preserve"> </w:t>
      </w:r>
      <w:r w:rsidR="00AC7FBA">
        <w:rPr>
          <w:rFonts w:ascii="Arial" w:eastAsia="Arial Unicode MS" w:hAnsi="Arial" w:cs="Arial"/>
          <w:bCs/>
          <w:color w:val="000000"/>
        </w:rPr>
        <w:t>seus seis (6) anos de existência,</w:t>
      </w:r>
      <w:r w:rsidR="006751FA">
        <w:rPr>
          <w:rFonts w:ascii="Arial" w:eastAsia="Arial Unicode MS" w:hAnsi="Arial" w:cs="Arial"/>
          <w:bCs/>
          <w:color w:val="000000"/>
        </w:rPr>
        <w:t xml:space="preserve"> </w:t>
      </w:r>
      <w:r w:rsidR="00293F1A">
        <w:rPr>
          <w:rFonts w:ascii="Arial" w:eastAsia="Arial Unicode MS" w:hAnsi="Arial" w:cs="Arial"/>
          <w:bCs/>
          <w:color w:val="000000"/>
        </w:rPr>
        <w:t xml:space="preserve">história de </w:t>
      </w:r>
      <w:r w:rsidR="006751FA">
        <w:rPr>
          <w:rFonts w:ascii="Arial" w:eastAsia="Arial Unicode MS" w:hAnsi="Arial" w:cs="Arial"/>
          <w:bCs/>
          <w:color w:val="000000"/>
        </w:rPr>
        <w:t>empreendedorismo</w:t>
      </w:r>
      <w:r w:rsidR="00AC7FBA">
        <w:rPr>
          <w:rFonts w:ascii="Arial" w:eastAsia="Arial Unicode MS" w:hAnsi="Arial" w:cs="Arial"/>
          <w:bCs/>
          <w:color w:val="000000"/>
        </w:rPr>
        <w:t xml:space="preserve"> e</w:t>
      </w:r>
      <w:r w:rsidR="006751FA">
        <w:rPr>
          <w:rFonts w:ascii="Arial" w:eastAsia="Arial Unicode MS" w:hAnsi="Arial" w:cs="Arial"/>
          <w:bCs/>
          <w:color w:val="000000"/>
        </w:rPr>
        <w:t xml:space="preserve"> notável trabalho de destaque </w:t>
      </w:r>
      <w:r w:rsidRPr="00AA070D">
        <w:rPr>
          <w:rFonts w:ascii="Arial" w:eastAsia="Arial Unicode MS" w:hAnsi="Arial" w:cs="Arial"/>
          <w:bCs/>
          <w:color w:val="000000"/>
        </w:rPr>
        <w:t>realizado em nossa cidade.</w:t>
      </w:r>
    </w:p>
    <w:p w:rsidR="008E708E" w:rsidRDefault="008E708E" w:rsidP="00AA070D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</w:p>
    <w:p w:rsidR="00293F1A" w:rsidRPr="00AA070D" w:rsidRDefault="00293F1A" w:rsidP="00AA070D">
      <w:pPr>
        <w:spacing w:line="276" w:lineRule="auto"/>
        <w:jc w:val="both"/>
        <w:rPr>
          <w:rFonts w:ascii="Arial" w:eastAsia="Arial Unicode MS" w:hAnsi="Arial" w:cs="Arial"/>
          <w:bCs/>
          <w:color w:val="000000"/>
        </w:rPr>
      </w:pPr>
    </w:p>
    <w:p w:rsidR="00932363" w:rsidRPr="00AA070D" w:rsidRDefault="00BA373E" w:rsidP="000C1D5F">
      <w:pPr>
        <w:spacing w:line="276" w:lineRule="auto"/>
        <w:jc w:val="center"/>
        <w:rPr>
          <w:rFonts w:ascii="Arial" w:eastAsia="Arial Unicode MS" w:hAnsi="Arial" w:cs="Arial"/>
          <w:b/>
          <w:bCs/>
          <w:i/>
          <w:color w:val="000000"/>
        </w:rPr>
      </w:pPr>
      <w:r w:rsidRPr="00AA070D">
        <w:rPr>
          <w:rFonts w:ascii="Arial" w:eastAsia="Arial Unicode MS" w:hAnsi="Arial" w:cs="Arial"/>
          <w:b/>
          <w:bCs/>
          <w:i/>
          <w:color w:val="000000"/>
        </w:rPr>
        <w:t>JUSTIFICATIVA</w:t>
      </w:r>
    </w:p>
    <w:p w:rsidR="00BA373E" w:rsidRPr="00AA070D" w:rsidRDefault="00BA373E" w:rsidP="00AA070D">
      <w:pPr>
        <w:spacing w:line="276" w:lineRule="auto"/>
        <w:jc w:val="center"/>
        <w:rPr>
          <w:rFonts w:ascii="Arial" w:eastAsia="Arial Unicode MS" w:hAnsi="Arial" w:cs="Arial"/>
          <w:b/>
          <w:bCs/>
          <w:i/>
          <w:color w:val="000000"/>
        </w:rPr>
      </w:pPr>
    </w:p>
    <w:p w:rsidR="006751FA" w:rsidRDefault="00BA373E" w:rsidP="00AA070D">
      <w:pPr>
        <w:spacing w:after="120" w:line="276" w:lineRule="auto"/>
        <w:ind w:firstLine="2835"/>
        <w:jc w:val="both"/>
        <w:rPr>
          <w:rFonts w:ascii="Arial" w:hAnsi="Arial" w:cs="Arial"/>
          <w:iCs/>
        </w:rPr>
      </w:pPr>
      <w:r w:rsidRPr="00AA070D">
        <w:rPr>
          <w:rFonts w:ascii="Arial" w:hAnsi="Arial" w:cs="Arial"/>
        </w:rPr>
        <w:t xml:space="preserve">Justifica-se esta homenagem </w:t>
      </w:r>
      <w:r w:rsidR="00AC7FBA">
        <w:rPr>
          <w:rFonts w:ascii="Arial" w:hAnsi="Arial" w:cs="Arial"/>
          <w:iCs/>
        </w:rPr>
        <w:t xml:space="preserve">em razão da comemoração dos seus </w:t>
      </w:r>
      <w:r w:rsidR="00AC7FBA">
        <w:rPr>
          <w:rFonts w:ascii="Arial" w:hAnsi="Arial" w:cs="Arial"/>
          <w:b/>
          <w:iCs/>
        </w:rPr>
        <w:t>SEIS ANOS</w:t>
      </w:r>
      <w:r w:rsidR="00AC7FBA">
        <w:rPr>
          <w:rFonts w:ascii="Arial" w:hAnsi="Arial" w:cs="Arial"/>
          <w:iCs/>
        </w:rPr>
        <w:t xml:space="preserve"> de existência, da história de </w:t>
      </w:r>
      <w:r w:rsidR="006751FA">
        <w:rPr>
          <w:rFonts w:ascii="Arial" w:hAnsi="Arial" w:cs="Arial"/>
          <w:iCs/>
        </w:rPr>
        <w:t>empreendedorismo e</w:t>
      </w:r>
      <w:r w:rsidRPr="00AA070D">
        <w:rPr>
          <w:rFonts w:ascii="Arial" w:hAnsi="Arial" w:cs="Arial"/>
          <w:iCs/>
        </w:rPr>
        <w:t xml:space="preserve"> excelente trabalho de destaque realizado</w:t>
      </w:r>
      <w:r w:rsidR="00CD7F1A">
        <w:rPr>
          <w:rFonts w:ascii="Arial" w:hAnsi="Arial" w:cs="Arial"/>
          <w:iCs/>
        </w:rPr>
        <w:t xml:space="preserve"> por esta loja </w:t>
      </w:r>
      <w:r w:rsidR="00AA070D">
        <w:rPr>
          <w:rFonts w:ascii="Arial" w:hAnsi="Arial" w:cs="Arial"/>
          <w:iCs/>
        </w:rPr>
        <w:t>em nossa cidade</w:t>
      </w:r>
      <w:r w:rsidR="006751FA">
        <w:rPr>
          <w:rFonts w:ascii="Arial" w:hAnsi="Arial" w:cs="Arial"/>
          <w:iCs/>
        </w:rPr>
        <w:t>.</w:t>
      </w:r>
    </w:p>
    <w:p w:rsidR="00BA373E" w:rsidRDefault="00BA6D6B" w:rsidP="00AA070D">
      <w:pPr>
        <w:spacing w:after="120" w:line="276" w:lineRule="auto"/>
        <w:ind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="00AC7FBA" w:rsidRPr="00AC7FBA">
        <w:rPr>
          <w:rFonts w:ascii="Arial" w:hAnsi="Arial" w:cs="Arial"/>
          <w:b/>
          <w:i/>
          <w:iCs/>
        </w:rPr>
        <w:t>ZILLEF JEANS</w:t>
      </w:r>
      <w:r w:rsidR="009B40B6">
        <w:rPr>
          <w:rFonts w:ascii="Arial" w:hAnsi="Arial" w:cs="Arial"/>
          <w:i/>
          <w:iCs/>
        </w:rPr>
        <w:t xml:space="preserve"> foi </w:t>
      </w:r>
      <w:r w:rsidR="009B40B6">
        <w:rPr>
          <w:rFonts w:ascii="Arial" w:hAnsi="Arial" w:cs="Arial"/>
          <w:iCs/>
        </w:rPr>
        <w:t xml:space="preserve">fundada em 2013 pelos empreendedores: </w:t>
      </w:r>
      <w:r w:rsidR="009B40B6" w:rsidRPr="009B40B6">
        <w:rPr>
          <w:rFonts w:ascii="Arial" w:hAnsi="Arial" w:cs="Arial"/>
          <w:b/>
          <w:i/>
          <w:iCs/>
        </w:rPr>
        <w:t>S</w:t>
      </w:r>
      <w:r w:rsidR="009B40B6">
        <w:rPr>
          <w:rFonts w:ascii="Arial" w:hAnsi="Arial" w:cs="Arial"/>
          <w:b/>
          <w:i/>
          <w:iCs/>
        </w:rPr>
        <w:t>ra. S</w:t>
      </w:r>
      <w:r w:rsidR="009B40B6" w:rsidRPr="009B40B6">
        <w:rPr>
          <w:rFonts w:ascii="Arial" w:hAnsi="Arial" w:cs="Arial"/>
          <w:b/>
          <w:i/>
          <w:iCs/>
        </w:rPr>
        <w:t xml:space="preserve">heila Martins Machado Faria, </w:t>
      </w:r>
      <w:r w:rsidR="009B40B6">
        <w:rPr>
          <w:rFonts w:ascii="Arial" w:hAnsi="Arial" w:cs="Arial"/>
          <w:b/>
          <w:i/>
          <w:iCs/>
        </w:rPr>
        <w:t xml:space="preserve">Sra. </w:t>
      </w:r>
      <w:r w:rsidR="009B40B6" w:rsidRPr="009B40B6">
        <w:rPr>
          <w:rFonts w:ascii="Arial" w:hAnsi="Arial" w:cs="Arial"/>
          <w:b/>
          <w:i/>
          <w:iCs/>
        </w:rPr>
        <w:t xml:space="preserve">Ana Cláudia Jabur Machado e </w:t>
      </w:r>
      <w:r w:rsidR="009B40B6">
        <w:rPr>
          <w:rFonts w:ascii="Arial" w:hAnsi="Arial" w:cs="Arial"/>
          <w:b/>
          <w:i/>
          <w:iCs/>
        </w:rPr>
        <w:t xml:space="preserve">Sr. </w:t>
      </w:r>
      <w:r w:rsidR="009B40B6" w:rsidRPr="009B40B6">
        <w:rPr>
          <w:rFonts w:ascii="Arial" w:hAnsi="Arial" w:cs="Arial"/>
          <w:b/>
          <w:i/>
          <w:iCs/>
        </w:rPr>
        <w:t>Renato Martins Machado</w:t>
      </w:r>
      <w:r>
        <w:rPr>
          <w:rFonts w:ascii="Arial" w:hAnsi="Arial" w:cs="Arial"/>
          <w:iCs/>
        </w:rPr>
        <w:t xml:space="preserve"> </w:t>
      </w:r>
      <w:r w:rsidR="009B40B6">
        <w:rPr>
          <w:rFonts w:ascii="Arial" w:hAnsi="Arial" w:cs="Arial"/>
          <w:iCs/>
        </w:rPr>
        <w:t xml:space="preserve">e desde então </w:t>
      </w:r>
      <w:r>
        <w:rPr>
          <w:rFonts w:ascii="Arial" w:hAnsi="Arial" w:cs="Arial"/>
          <w:iCs/>
        </w:rPr>
        <w:t xml:space="preserve">vem oferecendo </w:t>
      </w:r>
      <w:r w:rsidR="00CD7F1A">
        <w:rPr>
          <w:rFonts w:ascii="Arial" w:hAnsi="Arial" w:cs="Arial"/>
          <w:iCs/>
        </w:rPr>
        <w:t xml:space="preserve">produtos </w:t>
      </w:r>
      <w:r>
        <w:rPr>
          <w:rFonts w:ascii="Arial" w:hAnsi="Arial" w:cs="Arial"/>
          <w:iCs/>
        </w:rPr>
        <w:t>de qualidade e credibilidade, em destaque o</w:t>
      </w:r>
      <w:r w:rsidR="00AC7FBA">
        <w:rPr>
          <w:rFonts w:ascii="Arial" w:hAnsi="Arial" w:cs="Arial"/>
          <w:iCs/>
        </w:rPr>
        <w:t xml:space="preserve"> atendimento dinâmico e profissional da sua equipe de colaboradores. </w:t>
      </w:r>
      <w:r>
        <w:rPr>
          <w:rFonts w:ascii="Arial" w:hAnsi="Arial" w:cs="Arial"/>
          <w:iCs/>
        </w:rPr>
        <w:t>Primando por respeito e compromisso para com o nosso povo, sendo motivo de orgulho e referência para nós tatuianos.</w:t>
      </w:r>
    </w:p>
    <w:p w:rsidR="00BA6D6B" w:rsidRDefault="00BA6D6B" w:rsidP="00AA070D">
      <w:pPr>
        <w:spacing w:after="120" w:line="276" w:lineRule="auto"/>
        <w:ind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Congratulamos com o mesmo respeito toda a equipe de colabora</w:t>
      </w:r>
      <w:r w:rsidR="00AC7FBA">
        <w:rPr>
          <w:rFonts w:ascii="Arial" w:hAnsi="Arial" w:cs="Arial"/>
          <w:iCs/>
        </w:rPr>
        <w:t>dores deste importante comercio em nossa cidade</w:t>
      </w:r>
      <w:r>
        <w:rPr>
          <w:rFonts w:ascii="Arial" w:hAnsi="Arial" w:cs="Arial"/>
          <w:iCs/>
        </w:rPr>
        <w:t>, que costumeiramente prestam um excelente serviço.</w:t>
      </w:r>
    </w:p>
    <w:p w:rsidR="00BA373E" w:rsidRDefault="00BA6D6B" w:rsidP="00AA070D">
      <w:pPr>
        <w:tabs>
          <w:tab w:val="left" w:pos="1418"/>
        </w:tabs>
        <w:spacing w:line="276" w:lineRule="auto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A373E" w:rsidRPr="00AA070D">
        <w:rPr>
          <w:rFonts w:ascii="Arial" w:hAnsi="Arial" w:cs="Arial"/>
          <w:color w:val="000000"/>
        </w:rPr>
        <w:tab/>
        <w:t>Assim sendo, dar-se por justificada a presente</w:t>
      </w:r>
      <w:r>
        <w:rPr>
          <w:rFonts w:ascii="Arial" w:hAnsi="Arial" w:cs="Arial"/>
          <w:color w:val="000000"/>
        </w:rPr>
        <w:t xml:space="preserve"> homenagem</w:t>
      </w:r>
      <w:r w:rsidR="00BA373E" w:rsidRPr="00AA070D">
        <w:rPr>
          <w:rFonts w:ascii="Arial" w:hAnsi="Arial" w:cs="Arial"/>
          <w:color w:val="000000"/>
        </w:rPr>
        <w:t>.</w:t>
      </w:r>
    </w:p>
    <w:p w:rsidR="008E708E" w:rsidRPr="00AA070D" w:rsidRDefault="008E708E" w:rsidP="00AA070D">
      <w:pPr>
        <w:tabs>
          <w:tab w:val="left" w:pos="1418"/>
        </w:tabs>
        <w:spacing w:line="276" w:lineRule="auto"/>
        <w:ind w:firstLine="142"/>
        <w:jc w:val="both"/>
        <w:rPr>
          <w:rFonts w:ascii="Arial" w:hAnsi="Arial" w:cs="Arial"/>
          <w:color w:val="000000"/>
        </w:rPr>
      </w:pPr>
    </w:p>
    <w:p w:rsidR="00BA373E" w:rsidRPr="00AA070D" w:rsidRDefault="00BA373E" w:rsidP="00AA070D">
      <w:pPr>
        <w:tabs>
          <w:tab w:val="left" w:pos="1418"/>
        </w:tabs>
        <w:spacing w:line="276" w:lineRule="auto"/>
        <w:ind w:firstLine="142"/>
        <w:jc w:val="center"/>
        <w:rPr>
          <w:rFonts w:ascii="Arial" w:hAnsi="Arial" w:cs="Arial"/>
          <w:b/>
        </w:rPr>
      </w:pPr>
      <w:r w:rsidRPr="00AA070D">
        <w:rPr>
          <w:rFonts w:ascii="Arial" w:hAnsi="Arial" w:cs="Arial"/>
          <w:color w:val="000000"/>
        </w:rPr>
        <w:br/>
      </w:r>
      <w:r w:rsidRPr="00AA070D">
        <w:rPr>
          <w:rFonts w:ascii="Arial" w:hAnsi="Arial" w:cs="Arial"/>
          <w:b/>
        </w:rPr>
        <w:t xml:space="preserve">Sala das Sessões “Ver. Rafael Orsi Filho”, </w:t>
      </w:r>
      <w:r w:rsidR="00AC7FBA">
        <w:rPr>
          <w:rFonts w:ascii="Arial" w:hAnsi="Arial" w:cs="Arial"/>
          <w:b/>
        </w:rPr>
        <w:t>02</w:t>
      </w:r>
      <w:r w:rsidRPr="00AA070D">
        <w:rPr>
          <w:rFonts w:ascii="Arial" w:hAnsi="Arial" w:cs="Arial"/>
          <w:b/>
        </w:rPr>
        <w:t xml:space="preserve"> de </w:t>
      </w:r>
      <w:r w:rsidR="00AC7FBA">
        <w:rPr>
          <w:rFonts w:ascii="Arial" w:hAnsi="Arial" w:cs="Arial"/>
          <w:b/>
        </w:rPr>
        <w:t>agosto</w:t>
      </w:r>
      <w:r w:rsidR="008B3044" w:rsidRPr="00AA070D">
        <w:rPr>
          <w:rFonts w:ascii="Arial" w:hAnsi="Arial" w:cs="Arial"/>
          <w:b/>
        </w:rPr>
        <w:t xml:space="preserve"> de 2019.</w:t>
      </w:r>
    </w:p>
    <w:p w:rsidR="00BA373E" w:rsidRPr="00AA070D" w:rsidRDefault="00BA373E" w:rsidP="00AA070D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AA070D" w:rsidRDefault="00BA373E" w:rsidP="00AA070D">
      <w:pPr>
        <w:pStyle w:val="TextosemFormatao"/>
        <w:spacing w:line="276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A373E" w:rsidRPr="00AA070D" w:rsidRDefault="00BA373E" w:rsidP="00AA070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</w:rPr>
      </w:pPr>
      <w:r w:rsidRPr="00AA070D">
        <w:rPr>
          <w:rFonts w:ascii="Arial" w:eastAsia="Arial Unicode MS" w:hAnsi="Arial" w:cs="Arial"/>
          <w:b/>
          <w:i/>
        </w:rPr>
        <w:t>RODOLFO HESSEL FANGANIELLO</w:t>
      </w:r>
    </w:p>
    <w:p w:rsidR="00BA373E" w:rsidRPr="00AA070D" w:rsidRDefault="00BA373E" w:rsidP="00AA070D">
      <w:pPr>
        <w:spacing w:line="276" w:lineRule="auto"/>
        <w:jc w:val="center"/>
        <w:rPr>
          <w:rFonts w:ascii="Arial" w:eastAsia="Arial Unicode MS" w:hAnsi="Arial" w:cs="Arial"/>
          <w:b/>
        </w:rPr>
      </w:pPr>
      <w:r w:rsidRPr="00AA070D">
        <w:rPr>
          <w:rFonts w:ascii="Arial" w:eastAsia="Arial Unicode MS" w:hAnsi="Arial" w:cs="Arial"/>
          <w:b/>
        </w:rPr>
        <w:t>Vereador – Líder da Bancada</w:t>
      </w:r>
    </w:p>
    <w:p w:rsidR="00660098" w:rsidRPr="00AA070D" w:rsidRDefault="00BA373E" w:rsidP="00293F1A">
      <w:pPr>
        <w:spacing w:line="276" w:lineRule="auto"/>
        <w:jc w:val="center"/>
        <w:rPr>
          <w:rFonts w:ascii="Arial" w:hAnsi="Arial" w:cs="Arial"/>
        </w:rPr>
      </w:pPr>
      <w:r w:rsidRPr="00AA070D">
        <w:rPr>
          <w:rFonts w:ascii="Arial" w:eastAsia="Arial Unicode MS" w:hAnsi="Arial" w:cs="Arial"/>
          <w:b/>
        </w:rPr>
        <w:t>PSB Tatuí/SP</w:t>
      </w:r>
    </w:p>
    <w:sectPr w:rsidR="00660098" w:rsidRPr="00AA070D" w:rsidSect="00A97D03">
      <w:headerReference w:type="default" r:id="rId8"/>
      <w:footerReference w:type="default" r:id="rId9"/>
      <w:pgSz w:w="11906" w:h="16838"/>
      <w:pgMar w:top="1417" w:right="1416" w:bottom="1702" w:left="1276" w:header="993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7A" w:rsidRDefault="00F6047A" w:rsidP="00BE2AE3">
      <w:r>
        <w:separator/>
      </w:r>
    </w:p>
  </w:endnote>
  <w:endnote w:type="continuationSeparator" w:id="1">
    <w:p w:rsidR="00F6047A" w:rsidRDefault="00F6047A" w:rsidP="00BE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293F1A" w:rsidP="002E3143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</w:t>
    </w:r>
    <w:r w:rsidR="002E3143" w:rsidRPr="0054088D">
      <w:rPr>
        <w:rFonts w:ascii="Monotype Corsiva" w:hAnsi="Monotype Corsiva"/>
      </w:rPr>
      <w:t>Tatu</w:t>
    </w:r>
    <w:r w:rsidR="002E3143">
      <w:rPr>
        <w:rFonts w:ascii="Monotype Corsiva" w:hAnsi="Monotype Corsiva"/>
      </w:rPr>
      <w:t>í</w:t>
    </w:r>
    <w:r w:rsidR="002E3143" w:rsidRPr="0054088D">
      <w:rPr>
        <w:rFonts w:ascii="Monotype Corsiva" w:hAnsi="Monotype Corsiva"/>
      </w:rPr>
      <w:t>: Cidade Ternura – Capital da Música</w:t>
    </w:r>
    <w:r w:rsidR="002E3143">
      <w:rPr>
        <w:rFonts w:ascii="Monotype Corsiva" w:hAnsi="Monotype Corsiva"/>
      </w:rPr>
      <w:t>”</w:t>
    </w:r>
  </w:p>
  <w:p w:rsidR="002E3143" w:rsidRDefault="002E31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7A" w:rsidRDefault="00F6047A" w:rsidP="00BE2AE3">
      <w:r>
        <w:separator/>
      </w:r>
    </w:p>
  </w:footnote>
  <w:footnote w:type="continuationSeparator" w:id="1">
    <w:p w:rsidR="00F6047A" w:rsidRDefault="00F6047A" w:rsidP="00BE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0045FA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045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2.75pt;margin-top:-24.8pt;width:79.7pt;height:87.45pt;z-index:251657728;mso-wrap-style:none;mso-width-relative:margin;mso-height-relative:margin" strokecolor="white">
          <v:textbox style="mso-next-textbox:#_x0000_s2049;mso-fit-shape-to-text:t">
            <w:txbxContent>
              <w:p w:rsidR="00BE2AE3" w:rsidRDefault="002C32A9" w:rsidP="00BE2AE3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2AE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CA26C4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 xml:space="preserve">Telefax: </w:t>
    </w:r>
    <w:r w:rsidR="00BE2AE3" w:rsidRPr="002A4885">
      <w:rPr>
        <w:rFonts w:ascii="Monotype Corsiva" w:hAnsi="Monotype Corsiva"/>
        <w:i/>
        <w:sz w:val="22"/>
        <w:szCs w:val="22"/>
      </w:rPr>
      <w:t>15 3259 8300</w:t>
    </w:r>
    <w:r w:rsidR="00BE2AE3"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BE2AE3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 w:rsidR="00AF0DCC"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BE2AE3">
    <w:pPr>
      <w:pStyle w:val="Cabealho"/>
    </w:pPr>
    <w:r>
      <w:t>_______________________________________________</w:t>
    </w:r>
    <w:r w:rsidR="005E7E52">
      <w:t>_______</w:t>
    </w:r>
    <w:r w:rsidR="00A97D03">
      <w:t>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2180cbe26648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DFE"/>
    <w:multiLevelType w:val="hybridMultilevel"/>
    <w:tmpl w:val="1340DA2E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4CC2CC2"/>
    <w:multiLevelType w:val="hybridMultilevel"/>
    <w:tmpl w:val="9B74304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5C20950"/>
    <w:multiLevelType w:val="hybridMultilevel"/>
    <w:tmpl w:val="C79EA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2B46"/>
    <w:multiLevelType w:val="hybridMultilevel"/>
    <w:tmpl w:val="D22A4EE4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C474F48"/>
    <w:multiLevelType w:val="multilevel"/>
    <w:tmpl w:val="369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16BC7"/>
    <w:multiLevelType w:val="hybridMultilevel"/>
    <w:tmpl w:val="078E148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EED5C33"/>
    <w:multiLevelType w:val="hybridMultilevel"/>
    <w:tmpl w:val="00200676"/>
    <w:lvl w:ilvl="0" w:tplc="6F44DE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00B3132"/>
    <w:multiLevelType w:val="hybridMultilevel"/>
    <w:tmpl w:val="0C047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55F3"/>
    <w:rsid w:val="000045FA"/>
    <w:rsid w:val="000057E6"/>
    <w:rsid w:val="000103A8"/>
    <w:rsid w:val="0001696F"/>
    <w:rsid w:val="00021266"/>
    <w:rsid w:val="00022F4C"/>
    <w:rsid w:val="00037CB4"/>
    <w:rsid w:val="000421F1"/>
    <w:rsid w:val="00082923"/>
    <w:rsid w:val="00083328"/>
    <w:rsid w:val="00087419"/>
    <w:rsid w:val="00094E7B"/>
    <w:rsid w:val="000B01B8"/>
    <w:rsid w:val="000B4198"/>
    <w:rsid w:val="000C173D"/>
    <w:rsid w:val="000C1D5F"/>
    <w:rsid w:val="000C4350"/>
    <w:rsid w:val="000D5617"/>
    <w:rsid w:val="000E2FD4"/>
    <w:rsid w:val="000E4C57"/>
    <w:rsid w:val="00103209"/>
    <w:rsid w:val="00111730"/>
    <w:rsid w:val="00113150"/>
    <w:rsid w:val="00121B90"/>
    <w:rsid w:val="001223C0"/>
    <w:rsid w:val="0012540E"/>
    <w:rsid w:val="00130447"/>
    <w:rsid w:val="0013439A"/>
    <w:rsid w:val="00135121"/>
    <w:rsid w:val="00142912"/>
    <w:rsid w:val="00152FB1"/>
    <w:rsid w:val="00154C19"/>
    <w:rsid w:val="00160D65"/>
    <w:rsid w:val="00176AE2"/>
    <w:rsid w:val="0018219D"/>
    <w:rsid w:val="00182AE6"/>
    <w:rsid w:val="00186135"/>
    <w:rsid w:val="001A43E9"/>
    <w:rsid w:val="001A5052"/>
    <w:rsid w:val="001B1260"/>
    <w:rsid w:val="001B67B1"/>
    <w:rsid w:val="001C620C"/>
    <w:rsid w:val="001C6DEA"/>
    <w:rsid w:val="001D12C5"/>
    <w:rsid w:val="001D3EB1"/>
    <w:rsid w:val="001D4DF8"/>
    <w:rsid w:val="001D6B42"/>
    <w:rsid w:val="001E6A04"/>
    <w:rsid w:val="001E6E98"/>
    <w:rsid w:val="001E7D13"/>
    <w:rsid w:val="002033A0"/>
    <w:rsid w:val="002213D3"/>
    <w:rsid w:val="00226872"/>
    <w:rsid w:val="00231387"/>
    <w:rsid w:val="00270090"/>
    <w:rsid w:val="002711DF"/>
    <w:rsid w:val="00273E6E"/>
    <w:rsid w:val="00281CE0"/>
    <w:rsid w:val="00293F1A"/>
    <w:rsid w:val="0029617A"/>
    <w:rsid w:val="002966CE"/>
    <w:rsid w:val="002A01A4"/>
    <w:rsid w:val="002A4885"/>
    <w:rsid w:val="002B4C1B"/>
    <w:rsid w:val="002B6670"/>
    <w:rsid w:val="002B79DF"/>
    <w:rsid w:val="002C32A9"/>
    <w:rsid w:val="002D5C4B"/>
    <w:rsid w:val="002E00B3"/>
    <w:rsid w:val="002E3143"/>
    <w:rsid w:val="002E3F10"/>
    <w:rsid w:val="002F05ED"/>
    <w:rsid w:val="00304DF3"/>
    <w:rsid w:val="003066F0"/>
    <w:rsid w:val="00321EFF"/>
    <w:rsid w:val="00327C69"/>
    <w:rsid w:val="00331E2C"/>
    <w:rsid w:val="00340FF8"/>
    <w:rsid w:val="00342E21"/>
    <w:rsid w:val="00344C8F"/>
    <w:rsid w:val="00344CA9"/>
    <w:rsid w:val="00344FC3"/>
    <w:rsid w:val="00364802"/>
    <w:rsid w:val="00373EB2"/>
    <w:rsid w:val="00374C5F"/>
    <w:rsid w:val="00375AEF"/>
    <w:rsid w:val="0037692B"/>
    <w:rsid w:val="00380828"/>
    <w:rsid w:val="00381927"/>
    <w:rsid w:val="00386675"/>
    <w:rsid w:val="00386E76"/>
    <w:rsid w:val="003A021D"/>
    <w:rsid w:val="003A3396"/>
    <w:rsid w:val="003E28FA"/>
    <w:rsid w:val="003F0259"/>
    <w:rsid w:val="003F5167"/>
    <w:rsid w:val="00410CB5"/>
    <w:rsid w:val="004176BA"/>
    <w:rsid w:val="00427795"/>
    <w:rsid w:val="004441FE"/>
    <w:rsid w:val="00474201"/>
    <w:rsid w:val="00474F34"/>
    <w:rsid w:val="004760C2"/>
    <w:rsid w:val="00484C4D"/>
    <w:rsid w:val="00485AA9"/>
    <w:rsid w:val="00487AAD"/>
    <w:rsid w:val="00490B41"/>
    <w:rsid w:val="00494F50"/>
    <w:rsid w:val="00495B20"/>
    <w:rsid w:val="004B36DC"/>
    <w:rsid w:val="004B4175"/>
    <w:rsid w:val="004C615B"/>
    <w:rsid w:val="004C689E"/>
    <w:rsid w:val="004E0E7E"/>
    <w:rsid w:val="004E2930"/>
    <w:rsid w:val="004F0146"/>
    <w:rsid w:val="004F0856"/>
    <w:rsid w:val="004F2531"/>
    <w:rsid w:val="004F2FEE"/>
    <w:rsid w:val="005021E6"/>
    <w:rsid w:val="00515B08"/>
    <w:rsid w:val="005162A6"/>
    <w:rsid w:val="00516B4E"/>
    <w:rsid w:val="00530907"/>
    <w:rsid w:val="005373DE"/>
    <w:rsid w:val="00537B4C"/>
    <w:rsid w:val="005476AF"/>
    <w:rsid w:val="00547EE6"/>
    <w:rsid w:val="00553294"/>
    <w:rsid w:val="00553D98"/>
    <w:rsid w:val="00557A55"/>
    <w:rsid w:val="005651BE"/>
    <w:rsid w:val="00583F3F"/>
    <w:rsid w:val="00593793"/>
    <w:rsid w:val="005A75F7"/>
    <w:rsid w:val="005A784B"/>
    <w:rsid w:val="005B495C"/>
    <w:rsid w:val="005D70DC"/>
    <w:rsid w:val="005E7E52"/>
    <w:rsid w:val="005F4ADC"/>
    <w:rsid w:val="00621085"/>
    <w:rsid w:val="00623DCE"/>
    <w:rsid w:val="00630AEF"/>
    <w:rsid w:val="006349B0"/>
    <w:rsid w:val="00647CE4"/>
    <w:rsid w:val="00651A66"/>
    <w:rsid w:val="00660098"/>
    <w:rsid w:val="00660A9F"/>
    <w:rsid w:val="00662990"/>
    <w:rsid w:val="006751FA"/>
    <w:rsid w:val="00677DBA"/>
    <w:rsid w:val="00680BA0"/>
    <w:rsid w:val="006829FD"/>
    <w:rsid w:val="00690997"/>
    <w:rsid w:val="00692465"/>
    <w:rsid w:val="006A74E1"/>
    <w:rsid w:val="006B4DAE"/>
    <w:rsid w:val="006C149F"/>
    <w:rsid w:val="006C2D38"/>
    <w:rsid w:val="006C4C96"/>
    <w:rsid w:val="006C6734"/>
    <w:rsid w:val="006E0759"/>
    <w:rsid w:val="006F1811"/>
    <w:rsid w:val="006F71AE"/>
    <w:rsid w:val="00711F75"/>
    <w:rsid w:val="00717657"/>
    <w:rsid w:val="0072214E"/>
    <w:rsid w:val="007304AC"/>
    <w:rsid w:val="00737EA3"/>
    <w:rsid w:val="0074120E"/>
    <w:rsid w:val="00745870"/>
    <w:rsid w:val="00745B15"/>
    <w:rsid w:val="007736DD"/>
    <w:rsid w:val="00774559"/>
    <w:rsid w:val="00775ABC"/>
    <w:rsid w:val="0078079B"/>
    <w:rsid w:val="00781128"/>
    <w:rsid w:val="00782900"/>
    <w:rsid w:val="007838DC"/>
    <w:rsid w:val="007A0F44"/>
    <w:rsid w:val="007B5C79"/>
    <w:rsid w:val="007C674C"/>
    <w:rsid w:val="007C7692"/>
    <w:rsid w:val="007E19C4"/>
    <w:rsid w:val="0080221F"/>
    <w:rsid w:val="008154D5"/>
    <w:rsid w:val="00830645"/>
    <w:rsid w:val="00830EF8"/>
    <w:rsid w:val="008477F0"/>
    <w:rsid w:val="008654AA"/>
    <w:rsid w:val="00872FEF"/>
    <w:rsid w:val="0088256D"/>
    <w:rsid w:val="00883EC7"/>
    <w:rsid w:val="00885C6D"/>
    <w:rsid w:val="00887D33"/>
    <w:rsid w:val="008911D1"/>
    <w:rsid w:val="0089608D"/>
    <w:rsid w:val="008A3800"/>
    <w:rsid w:val="008A521E"/>
    <w:rsid w:val="008B3044"/>
    <w:rsid w:val="008B3706"/>
    <w:rsid w:val="008B6714"/>
    <w:rsid w:val="008C0CE7"/>
    <w:rsid w:val="008E5C76"/>
    <w:rsid w:val="008E708E"/>
    <w:rsid w:val="00904787"/>
    <w:rsid w:val="0090758F"/>
    <w:rsid w:val="00914F11"/>
    <w:rsid w:val="009242B7"/>
    <w:rsid w:val="00926CDD"/>
    <w:rsid w:val="00932363"/>
    <w:rsid w:val="00932543"/>
    <w:rsid w:val="009553CD"/>
    <w:rsid w:val="0097275C"/>
    <w:rsid w:val="009767AC"/>
    <w:rsid w:val="00980C9A"/>
    <w:rsid w:val="009929FC"/>
    <w:rsid w:val="00996651"/>
    <w:rsid w:val="009A031C"/>
    <w:rsid w:val="009B329D"/>
    <w:rsid w:val="009B40B6"/>
    <w:rsid w:val="009B57AA"/>
    <w:rsid w:val="009D0BF6"/>
    <w:rsid w:val="009D0FA4"/>
    <w:rsid w:val="00A026FC"/>
    <w:rsid w:val="00A16682"/>
    <w:rsid w:val="00A52F12"/>
    <w:rsid w:val="00A54851"/>
    <w:rsid w:val="00A607CE"/>
    <w:rsid w:val="00A75166"/>
    <w:rsid w:val="00A841F2"/>
    <w:rsid w:val="00A91C0A"/>
    <w:rsid w:val="00A97D03"/>
    <w:rsid w:val="00AA046F"/>
    <w:rsid w:val="00AA070D"/>
    <w:rsid w:val="00AA3737"/>
    <w:rsid w:val="00AB4311"/>
    <w:rsid w:val="00AC1672"/>
    <w:rsid w:val="00AC1E51"/>
    <w:rsid w:val="00AC7FBA"/>
    <w:rsid w:val="00AD045B"/>
    <w:rsid w:val="00AD43D6"/>
    <w:rsid w:val="00AD6CB0"/>
    <w:rsid w:val="00AE3755"/>
    <w:rsid w:val="00AF0DCC"/>
    <w:rsid w:val="00B01C2C"/>
    <w:rsid w:val="00B01F5F"/>
    <w:rsid w:val="00B07796"/>
    <w:rsid w:val="00B2173F"/>
    <w:rsid w:val="00B236E1"/>
    <w:rsid w:val="00B27E80"/>
    <w:rsid w:val="00B31040"/>
    <w:rsid w:val="00B555F3"/>
    <w:rsid w:val="00B74A7E"/>
    <w:rsid w:val="00B751B8"/>
    <w:rsid w:val="00B83096"/>
    <w:rsid w:val="00B85D9C"/>
    <w:rsid w:val="00B91E28"/>
    <w:rsid w:val="00B958A5"/>
    <w:rsid w:val="00B95D2E"/>
    <w:rsid w:val="00BA373E"/>
    <w:rsid w:val="00BA4C8C"/>
    <w:rsid w:val="00BA6D6B"/>
    <w:rsid w:val="00BB2B0A"/>
    <w:rsid w:val="00BB5966"/>
    <w:rsid w:val="00BE2AE3"/>
    <w:rsid w:val="00BF0295"/>
    <w:rsid w:val="00BF627B"/>
    <w:rsid w:val="00C05F60"/>
    <w:rsid w:val="00C112A5"/>
    <w:rsid w:val="00C13E12"/>
    <w:rsid w:val="00C164B0"/>
    <w:rsid w:val="00C23052"/>
    <w:rsid w:val="00C3233D"/>
    <w:rsid w:val="00C35D6D"/>
    <w:rsid w:val="00C53697"/>
    <w:rsid w:val="00C742A8"/>
    <w:rsid w:val="00C95174"/>
    <w:rsid w:val="00CA26C4"/>
    <w:rsid w:val="00CA5FC7"/>
    <w:rsid w:val="00CB1745"/>
    <w:rsid w:val="00CB241F"/>
    <w:rsid w:val="00CB5795"/>
    <w:rsid w:val="00CC4559"/>
    <w:rsid w:val="00CC523C"/>
    <w:rsid w:val="00CC6776"/>
    <w:rsid w:val="00CD280B"/>
    <w:rsid w:val="00CD7F1A"/>
    <w:rsid w:val="00CE3975"/>
    <w:rsid w:val="00CF6535"/>
    <w:rsid w:val="00CF738F"/>
    <w:rsid w:val="00D0018C"/>
    <w:rsid w:val="00D15745"/>
    <w:rsid w:val="00D20A3C"/>
    <w:rsid w:val="00D33A92"/>
    <w:rsid w:val="00D46CAB"/>
    <w:rsid w:val="00D51832"/>
    <w:rsid w:val="00D61E71"/>
    <w:rsid w:val="00D723F4"/>
    <w:rsid w:val="00D84B86"/>
    <w:rsid w:val="00D877E0"/>
    <w:rsid w:val="00D93D2C"/>
    <w:rsid w:val="00DA2D32"/>
    <w:rsid w:val="00DA4610"/>
    <w:rsid w:val="00DA7FC1"/>
    <w:rsid w:val="00DC42BF"/>
    <w:rsid w:val="00DE3052"/>
    <w:rsid w:val="00DE7B21"/>
    <w:rsid w:val="00DF2383"/>
    <w:rsid w:val="00DF6632"/>
    <w:rsid w:val="00E00350"/>
    <w:rsid w:val="00E02427"/>
    <w:rsid w:val="00E03AA8"/>
    <w:rsid w:val="00E06858"/>
    <w:rsid w:val="00E134D5"/>
    <w:rsid w:val="00E15522"/>
    <w:rsid w:val="00E2080F"/>
    <w:rsid w:val="00E37CD8"/>
    <w:rsid w:val="00E44309"/>
    <w:rsid w:val="00E4720E"/>
    <w:rsid w:val="00E50FF0"/>
    <w:rsid w:val="00E51FDF"/>
    <w:rsid w:val="00E62E52"/>
    <w:rsid w:val="00E72A78"/>
    <w:rsid w:val="00E74159"/>
    <w:rsid w:val="00E836AB"/>
    <w:rsid w:val="00E878C2"/>
    <w:rsid w:val="00E87DA8"/>
    <w:rsid w:val="00EA2F4E"/>
    <w:rsid w:val="00EA366C"/>
    <w:rsid w:val="00EA4470"/>
    <w:rsid w:val="00EA5B30"/>
    <w:rsid w:val="00EB4D4B"/>
    <w:rsid w:val="00EC2C8B"/>
    <w:rsid w:val="00EC332C"/>
    <w:rsid w:val="00EC429E"/>
    <w:rsid w:val="00EC4432"/>
    <w:rsid w:val="00EF6157"/>
    <w:rsid w:val="00F006F4"/>
    <w:rsid w:val="00F0499A"/>
    <w:rsid w:val="00F05C37"/>
    <w:rsid w:val="00F156BE"/>
    <w:rsid w:val="00F16B48"/>
    <w:rsid w:val="00F218F4"/>
    <w:rsid w:val="00F25268"/>
    <w:rsid w:val="00F27C13"/>
    <w:rsid w:val="00F27F32"/>
    <w:rsid w:val="00F400A1"/>
    <w:rsid w:val="00F418D7"/>
    <w:rsid w:val="00F5507D"/>
    <w:rsid w:val="00F57D86"/>
    <w:rsid w:val="00F6047A"/>
    <w:rsid w:val="00F649AA"/>
    <w:rsid w:val="00F71A64"/>
    <w:rsid w:val="00F73D10"/>
    <w:rsid w:val="00F7685C"/>
    <w:rsid w:val="00F8334D"/>
    <w:rsid w:val="00F84D51"/>
    <w:rsid w:val="00FA5B01"/>
    <w:rsid w:val="00FA7A53"/>
    <w:rsid w:val="00FB6D95"/>
    <w:rsid w:val="00FB7B9F"/>
    <w:rsid w:val="00FC1A28"/>
    <w:rsid w:val="00FC29EF"/>
    <w:rsid w:val="00FD12E7"/>
    <w:rsid w:val="00FD321F"/>
    <w:rsid w:val="00FE18AB"/>
    <w:rsid w:val="00FF5C26"/>
    <w:rsid w:val="00FF6DBE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B555F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5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5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5F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5F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basedOn w:val="Normal"/>
    <w:uiPriority w:val="1"/>
    <w:qFormat/>
    <w:rsid w:val="00CF653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nhideWhenUsed/>
    <w:rsid w:val="00BE2A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E2A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61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7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97D03"/>
  </w:style>
  <w:style w:type="paragraph" w:styleId="TextosemFormatao">
    <w:name w:val="Plain Text"/>
    <w:basedOn w:val="Normal"/>
    <w:link w:val="TextosemFormataoChar"/>
    <w:uiPriority w:val="99"/>
    <w:unhideWhenUsed/>
    <w:rsid w:val="004F0146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4F0146"/>
    <w:rPr>
      <w:rFonts w:ascii="Courier New" w:eastAsia="Times New Roman" w:hAnsi="Courier New" w:cs="Courier New"/>
    </w:rPr>
  </w:style>
  <w:style w:type="paragraph" w:styleId="Recuodecorpodetexto">
    <w:name w:val="Body Text Indent"/>
    <w:basedOn w:val="Normal"/>
    <w:link w:val="RecuodecorpodetextoChar"/>
    <w:rsid w:val="00484C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84C4D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43D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43D6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AD43D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37C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e69aea9-8ce6-43fe-a899-3ea29661e3f0.png" Id="Rdf9deb72b82f4f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e69aea9-8ce6-43fe-a899-3ea29661e3f0.png" Id="R9f2180cbe26648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32E2-CCAB-49A8-91D5-963BB394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ronaldo.mota</dc:creator>
  <cp:lastModifiedBy>oseias.junior</cp:lastModifiedBy>
  <cp:revision>5</cp:revision>
  <cp:lastPrinted>2019-08-02T14:55:00Z</cp:lastPrinted>
  <dcterms:created xsi:type="dcterms:W3CDTF">2019-08-02T13:36:00Z</dcterms:created>
  <dcterms:modified xsi:type="dcterms:W3CDTF">2019-08-02T15:37:00Z</dcterms:modified>
</cp:coreProperties>
</file>