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>Vereador Ronaldo José da Mota (Ronaldo do Sindicato)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   /2017</w:t>
      </w:r>
    </w:p>
    <w:p w:rsidR="002F51F3" w:rsidRDefault="00CE1126" w:rsidP="002F51F3">
      <w:pPr>
        <w:jc w:val="both"/>
        <w:rPr>
          <w:bCs/>
          <w:iCs/>
          <w:sz w:val="24"/>
          <w:szCs w:val="24"/>
        </w:rPr>
      </w:pPr>
      <w:r>
        <w:tab/>
      </w:r>
      <w:r>
        <w:tab/>
      </w:r>
      <w:r w:rsidR="00A21AF0" w:rsidRPr="00A21AF0">
        <w:rPr>
          <w:b/>
          <w:bCs/>
          <w:iCs/>
          <w:sz w:val="24"/>
          <w:szCs w:val="24"/>
        </w:rPr>
        <w:t>Requeiro a mesa</w:t>
      </w:r>
      <w:r w:rsidR="00A21AF0" w:rsidRPr="00A21AF0">
        <w:rPr>
          <w:iCs/>
          <w:sz w:val="24"/>
          <w:szCs w:val="24"/>
        </w:rPr>
        <w:t xml:space="preserve">, após ouvido o </w:t>
      </w:r>
      <w:r w:rsidR="00A21AF0" w:rsidRPr="00A21AF0">
        <w:rPr>
          <w:b/>
          <w:bCs/>
          <w:iCs/>
          <w:sz w:val="24"/>
          <w:szCs w:val="24"/>
        </w:rPr>
        <w:t>Egrégio Plenário</w:t>
      </w:r>
      <w:r w:rsidR="00A21AF0" w:rsidRPr="00A21AF0">
        <w:rPr>
          <w:iCs/>
          <w:sz w:val="24"/>
          <w:szCs w:val="24"/>
        </w:rPr>
        <w:t xml:space="preserve">, na forma regimental, digne-se </w:t>
      </w:r>
      <w:r w:rsidR="002F51F3">
        <w:rPr>
          <w:iCs/>
          <w:sz w:val="24"/>
          <w:szCs w:val="24"/>
        </w:rPr>
        <w:t>oficiar a</w:t>
      </w:r>
      <w:r w:rsidR="00283F7D">
        <w:rPr>
          <w:iCs/>
          <w:sz w:val="24"/>
          <w:szCs w:val="24"/>
        </w:rPr>
        <w:t xml:space="preserve"> </w:t>
      </w:r>
      <w:proofErr w:type="spellStart"/>
      <w:r w:rsidR="00625592" w:rsidRPr="00625592">
        <w:rPr>
          <w:b/>
          <w:iCs/>
          <w:sz w:val="24"/>
          <w:szCs w:val="24"/>
        </w:rPr>
        <w:t>Exma</w:t>
      </w:r>
      <w:proofErr w:type="spellEnd"/>
      <w:r w:rsidR="00625592" w:rsidRPr="00625592">
        <w:rPr>
          <w:b/>
          <w:iCs/>
          <w:sz w:val="24"/>
          <w:szCs w:val="24"/>
        </w:rPr>
        <w:t>. Sra.</w:t>
      </w:r>
      <w:r w:rsidR="00625592">
        <w:rPr>
          <w:b/>
          <w:bCs/>
          <w:iCs/>
          <w:sz w:val="24"/>
          <w:szCs w:val="24"/>
        </w:rPr>
        <w:t xml:space="preserve"> Prefeita Maria José Vieira de Camargo, </w:t>
      </w:r>
      <w:r w:rsidR="00B600EC">
        <w:rPr>
          <w:iCs/>
          <w:sz w:val="24"/>
          <w:szCs w:val="24"/>
        </w:rPr>
        <w:t>para que encaminhe</w:t>
      </w:r>
      <w:r w:rsidR="00A21AF0" w:rsidRPr="00A21AF0">
        <w:rPr>
          <w:iCs/>
          <w:sz w:val="24"/>
          <w:szCs w:val="24"/>
        </w:rPr>
        <w:t xml:space="preserve"> a esta </w:t>
      </w:r>
      <w:r w:rsidR="00A21AF0" w:rsidRPr="00A21AF0">
        <w:rPr>
          <w:b/>
          <w:bCs/>
          <w:iCs/>
          <w:sz w:val="24"/>
          <w:szCs w:val="24"/>
        </w:rPr>
        <w:t>Casa de Leis,</w:t>
      </w:r>
      <w:r w:rsidR="001B5969">
        <w:rPr>
          <w:b/>
          <w:bCs/>
          <w:iCs/>
          <w:sz w:val="24"/>
          <w:szCs w:val="24"/>
        </w:rPr>
        <w:t xml:space="preserve"> </w:t>
      </w:r>
      <w:r w:rsidR="002F51F3" w:rsidRPr="002F51F3">
        <w:rPr>
          <w:bCs/>
          <w:iCs/>
          <w:sz w:val="24"/>
          <w:szCs w:val="24"/>
        </w:rPr>
        <w:t>através da secretaria competente</w:t>
      </w:r>
      <w:r w:rsidR="00B600EC">
        <w:rPr>
          <w:bCs/>
          <w:iCs/>
          <w:sz w:val="24"/>
          <w:szCs w:val="24"/>
        </w:rPr>
        <w:t xml:space="preserve">, </w:t>
      </w:r>
      <w:r w:rsidR="00BD764A">
        <w:rPr>
          <w:bCs/>
          <w:iCs/>
          <w:sz w:val="24"/>
          <w:szCs w:val="24"/>
        </w:rPr>
        <w:t>o</w:t>
      </w:r>
      <w:r w:rsidR="005876E3">
        <w:rPr>
          <w:bCs/>
          <w:iCs/>
          <w:sz w:val="24"/>
          <w:szCs w:val="24"/>
        </w:rPr>
        <w:t xml:space="preserve"> número</w:t>
      </w:r>
      <w:r w:rsidR="00BD764A">
        <w:rPr>
          <w:bCs/>
          <w:iCs/>
          <w:sz w:val="24"/>
          <w:szCs w:val="24"/>
        </w:rPr>
        <w:t xml:space="preserve"> DECRETO de que permite a utilização da área anexo ao Aeroporto de Tatuí - situada no Bairro dos Fragas, 100</w:t>
      </w:r>
      <w:r w:rsidR="003D4B82">
        <w:rPr>
          <w:bCs/>
          <w:iCs/>
          <w:sz w:val="24"/>
          <w:szCs w:val="24"/>
        </w:rPr>
        <w:t xml:space="preserve"> - desta comarca</w:t>
      </w:r>
      <w:r w:rsidR="001B5969">
        <w:rPr>
          <w:bCs/>
          <w:iCs/>
          <w:sz w:val="24"/>
          <w:szCs w:val="24"/>
        </w:rPr>
        <w:t>.</w:t>
      </w:r>
    </w:p>
    <w:p w:rsidR="00B600EC" w:rsidRDefault="00B600EC" w:rsidP="002F51F3">
      <w:pPr>
        <w:jc w:val="both"/>
        <w:rPr>
          <w:bCs/>
          <w:iCs/>
          <w:sz w:val="24"/>
          <w:szCs w:val="24"/>
        </w:rPr>
      </w:pPr>
    </w:p>
    <w:p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674BDA" w:rsidRDefault="00110D5C" w:rsidP="006350DF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>Tal requerimento</w:t>
      </w:r>
      <w:r w:rsidR="00020696" w:rsidRPr="00110D5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se dá ao fato </w:t>
      </w:r>
      <w:r w:rsidR="005876E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para </w:t>
      </w:r>
      <w:r w:rsidR="00B858F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que possamos </w:t>
      </w:r>
      <w:r w:rsidR="005876E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ter </w:t>
      </w:r>
      <w:r w:rsidR="00B858FD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o </w:t>
      </w:r>
      <w:r w:rsidR="005876E3">
        <w:rPr>
          <w:rStyle w:val="apple-converted-space"/>
          <w:color w:val="000000"/>
          <w:sz w:val="24"/>
          <w:szCs w:val="24"/>
          <w:shd w:val="clear" w:color="auto" w:fill="FFFFFF"/>
        </w:rPr>
        <w:t>conhecimento na qual finalidade está se</w:t>
      </w:r>
      <w:r w:rsidR="003908A6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ndo utilizada a respectiva área </w:t>
      </w:r>
      <w:r w:rsidR="00B858FD">
        <w:rPr>
          <w:rStyle w:val="apple-converted-space"/>
          <w:color w:val="000000"/>
          <w:sz w:val="24"/>
          <w:szCs w:val="24"/>
          <w:shd w:val="clear" w:color="auto" w:fill="FFFFFF"/>
        </w:rPr>
        <w:t>e por quem está sendo utilizado, no intuito de desenvolver projetos para a utilização da mesma, considerando a sua relevante localização.</w:t>
      </w:r>
      <w:r w:rsidR="006350DF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p w:rsidR="00023CA2" w:rsidRPr="00110D5C" w:rsidRDefault="00023CA2" w:rsidP="00023CA2">
      <w:pPr>
        <w:ind w:firstLine="708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ceras considerações e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certo do atendimento </w:t>
      </w:r>
      <w:r w:rsidR="00625592">
        <w:rPr>
          <w:rStyle w:val="apple-converted-space"/>
          <w:color w:val="000000"/>
          <w:sz w:val="24"/>
          <w:szCs w:val="24"/>
          <w:shd w:val="clear" w:color="auto" w:fill="FFFFFF"/>
        </w:rPr>
        <w:t>do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BF1010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BF1010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BF1010">
        <w:rPr>
          <w:rStyle w:val="apple-converted-space"/>
          <w:color w:val="000000"/>
          <w:shd w:val="clear" w:color="auto" w:fill="FFFFFF"/>
        </w:rPr>
        <w:t xml:space="preserve"> Filho”, </w:t>
      </w:r>
      <w:r w:rsidR="001B5969">
        <w:rPr>
          <w:rStyle w:val="apple-converted-space"/>
          <w:color w:val="000000"/>
          <w:shd w:val="clear" w:color="auto" w:fill="FFFFFF"/>
        </w:rPr>
        <w:t>06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1B5969">
        <w:rPr>
          <w:rStyle w:val="apple-converted-space"/>
          <w:color w:val="000000"/>
          <w:shd w:val="clear" w:color="auto" w:fill="FFFFFF"/>
        </w:rPr>
        <w:t>março</w:t>
      </w:r>
      <w:r>
        <w:rPr>
          <w:rStyle w:val="apple-converted-space"/>
          <w:color w:val="000000"/>
          <w:shd w:val="clear" w:color="auto" w:fill="FFFFFF"/>
        </w:rPr>
        <w:t xml:space="preserve"> de 2017.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José Mota</w:t>
      </w:r>
    </w:p>
    <w:p w:rsidR="00A55D44" w:rsidRDefault="00D7436A" w:rsidP="00D7436A">
      <w:pPr>
        <w:spacing w:after="0" w:line="240" w:lineRule="auto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(Ronaldo do Sindicato)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  <w:bookmarkStart w:id="0" w:name="_GoBack"/>
      <w:bookmarkEnd w:id="0"/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C8" w:rsidRDefault="003A18C8" w:rsidP="00AC5395">
      <w:pPr>
        <w:spacing w:after="0" w:line="240" w:lineRule="auto"/>
      </w:pPr>
      <w:r>
        <w:separator/>
      </w:r>
    </w:p>
  </w:endnote>
  <w:end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C7157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C8" w:rsidRDefault="003A18C8" w:rsidP="00AC5395">
      <w:pPr>
        <w:spacing w:after="0" w:line="240" w:lineRule="auto"/>
      </w:pPr>
      <w:r>
        <w:separator/>
      </w:r>
    </w:p>
  </w:footnote>
  <w:footnote w:type="continuationSeparator" w:id="1">
    <w:p w:rsidR="003A18C8" w:rsidRDefault="003A18C8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57A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20696"/>
    <w:rsid w:val="000221F5"/>
    <w:rsid w:val="00023CA2"/>
    <w:rsid w:val="00086419"/>
    <w:rsid w:val="000A7A8F"/>
    <w:rsid w:val="000C1298"/>
    <w:rsid w:val="00106AA0"/>
    <w:rsid w:val="00106F8F"/>
    <w:rsid w:val="00110D5C"/>
    <w:rsid w:val="0012797B"/>
    <w:rsid w:val="0014665C"/>
    <w:rsid w:val="00187798"/>
    <w:rsid w:val="00190B03"/>
    <w:rsid w:val="00196B6D"/>
    <w:rsid w:val="001A58DD"/>
    <w:rsid w:val="001A6D49"/>
    <w:rsid w:val="001B5969"/>
    <w:rsid w:val="001E0835"/>
    <w:rsid w:val="00202C3C"/>
    <w:rsid w:val="002079D8"/>
    <w:rsid w:val="00226B25"/>
    <w:rsid w:val="002330C6"/>
    <w:rsid w:val="00283F7D"/>
    <w:rsid w:val="002B15B2"/>
    <w:rsid w:val="002C126A"/>
    <w:rsid w:val="002E5002"/>
    <w:rsid w:val="002F51F3"/>
    <w:rsid w:val="003103FE"/>
    <w:rsid w:val="003174A7"/>
    <w:rsid w:val="00335A3B"/>
    <w:rsid w:val="00341C44"/>
    <w:rsid w:val="0037115D"/>
    <w:rsid w:val="003908A6"/>
    <w:rsid w:val="0039526E"/>
    <w:rsid w:val="003A18C8"/>
    <w:rsid w:val="003A5C26"/>
    <w:rsid w:val="003B0645"/>
    <w:rsid w:val="003D4B82"/>
    <w:rsid w:val="003E241D"/>
    <w:rsid w:val="003E58C0"/>
    <w:rsid w:val="0041134A"/>
    <w:rsid w:val="00440601"/>
    <w:rsid w:val="0045231E"/>
    <w:rsid w:val="0049753D"/>
    <w:rsid w:val="004A278A"/>
    <w:rsid w:val="004E10D5"/>
    <w:rsid w:val="004E5C90"/>
    <w:rsid w:val="005145C5"/>
    <w:rsid w:val="00551819"/>
    <w:rsid w:val="005669A9"/>
    <w:rsid w:val="005671CC"/>
    <w:rsid w:val="005876E3"/>
    <w:rsid w:val="00596DE2"/>
    <w:rsid w:val="005A38E8"/>
    <w:rsid w:val="005B4EA9"/>
    <w:rsid w:val="005B718F"/>
    <w:rsid w:val="00600695"/>
    <w:rsid w:val="00603793"/>
    <w:rsid w:val="00625592"/>
    <w:rsid w:val="006350DF"/>
    <w:rsid w:val="006420A3"/>
    <w:rsid w:val="00642394"/>
    <w:rsid w:val="0065483C"/>
    <w:rsid w:val="00674BDA"/>
    <w:rsid w:val="006C1C3D"/>
    <w:rsid w:val="006E4608"/>
    <w:rsid w:val="00710883"/>
    <w:rsid w:val="00730964"/>
    <w:rsid w:val="0074639D"/>
    <w:rsid w:val="0074650C"/>
    <w:rsid w:val="0078561E"/>
    <w:rsid w:val="00791D57"/>
    <w:rsid w:val="007E2B75"/>
    <w:rsid w:val="007F01A5"/>
    <w:rsid w:val="007F3496"/>
    <w:rsid w:val="008A6BB7"/>
    <w:rsid w:val="008B5B0E"/>
    <w:rsid w:val="008C2706"/>
    <w:rsid w:val="0090504B"/>
    <w:rsid w:val="00977A87"/>
    <w:rsid w:val="009823D3"/>
    <w:rsid w:val="009B22FE"/>
    <w:rsid w:val="009B230E"/>
    <w:rsid w:val="00A05A9F"/>
    <w:rsid w:val="00A21AF0"/>
    <w:rsid w:val="00A26770"/>
    <w:rsid w:val="00A40AE0"/>
    <w:rsid w:val="00A55D44"/>
    <w:rsid w:val="00A85D5B"/>
    <w:rsid w:val="00A964D0"/>
    <w:rsid w:val="00AC5395"/>
    <w:rsid w:val="00B03CEB"/>
    <w:rsid w:val="00B1478C"/>
    <w:rsid w:val="00B14D6E"/>
    <w:rsid w:val="00B26C2C"/>
    <w:rsid w:val="00B33E3A"/>
    <w:rsid w:val="00B35FBE"/>
    <w:rsid w:val="00B52F09"/>
    <w:rsid w:val="00B600EC"/>
    <w:rsid w:val="00B858FD"/>
    <w:rsid w:val="00B94753"/>
    <w:rsid w:val="00BC37AB"/>
    <w:rsid w:val="00BC59F7"/>
    <w:rsid w:val="00BD200E"/>
    <w:rsid w:val="00BD764A"/>
    <w:rsid w:val="00BF1010"/>
    <w:rsid w:val="00C22B7E"/>
    <w:rsid w:val="00C55C3F"/>
    <w:rsid w:val="00C7157A"/>
    <w:rsid w:val="00C737C6"/>
    <w:rsid w:val="00CA5A4F"/>
    <w:rsid w:val="00CB27EF"/>
    <w:rsid w:val="00CC0A48"/>
    <w:rsid w:val="00CE1126"/>
    <w:rsid w:val="00D00C89"/>
    <w:rsid w:val="00D02A4B"/>
    <w:rsid w:val="00D06BE5"/>
    <w:rsid w:val="00D345B8"/>
    <w:rsid w:val="00D56EDE"/>
    <w:rsid w:val="00D716B8"/>
    <w:rsid w:val="00D7436A"/>
    <w:rsid w:val="00D97A98"/>
    <w:rsid w:val="00DD5083"/>
    <w:rsid w:val="00DE183A"/>
    <w:rsid w:val="00DE1B1E"/>
    <w:rsid w:val="00DE782A"/>
    <w:rsid w:val="00E14C98"/>
    <w:rsid w:val="00E72E07"/>
    <w:rsid w:val="00E8654B"/>
    <w:rsid w:val="00E950E5"/>
    <w:rsid w:val="00EC4F3A"/>
    <w:rsid w:val="00ED2C49"/>
    <w:rsid w:val="00F06C0C"/>
    <w:rsid w:val="00FA2155"/>
    <w:rsid w:val="00FB284E"/>
    <w:rsid w:val="00FD245C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8765-A639-4D1D-B96A-43CCF83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AG6</cp:lastModifiedBy>
  <cp:revision>4</cp:revision>
  <cp:lastPrinted>2017-02-10T17:35:00Z</cp:lastPrinted>
  <dcterms:created xsi:type="dcterms:W3CDTF">2017-03-04T13:28:00Z</dcterms:created>
  <dcterms:modified xsi:type="dcterms:W3CDTF">2017-03-04T14:27:00Z</dcterms:modified>
</cp:coreProperties>
</file>