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11A6" w:rsidP="000F7241">
      <w:pPr>
        <w:spacing w:line="360" w:lineRule="auto"/>
        <w:ind w:firstLine="720"/>
        <w:jc w:val="both"/>
        <w:rPr>
          <w:b/>
        </w:rPr>
      </w:pPr>
      <w:r w:rsidRPr="00ED06C6">
        <w:rPr>
          <w:b/>
        </w:rPr>
        <w:t>REQUERIMENTO Nº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A64B83" w:rsidP="0079195E">
      <w:pPr>
        <w:spacing w:line="360" w:lineRule="auto"/>
        <w:ind w:firstLine="720"/>
        <w:jc w:val="both"/>
      </w:pPr>
      <w:r w:rsidRPr="00ED06C6">
        <w:rPr>
          <w:b/>
        </w:rPr>
        <w:t>REQUEIRO À MESA</w:t>
      </w:r>
      <w:r w:rsidRPr="00ED06C6">
        <w:t>, ouvido o Egrégio Plenário, na forma regimental, que se digne a oficiar</w:t>
      </w:r>
      <w:r w:rsidRPr="00ED06C6" w:rsidR="008E2957">
        <w:t xml:space="preserve"> a </w:t>
      </w:r>
      <w:r w:rsidRPr="00ED06C6" w:rsidR="008E2957">
        <w:rPr>
          <w:b/>
        </w:rPr>
        <w:t xml:space="preserve">Exma. </w:t>
      </w:r>
      <w:r w:rsidRPr="00ED06C6" w:rsidR="008E2957">
        <w:rPr>
          <w:b/>
        </w:rPr>
        <w:t>Sra.</w:t>
      </w:r>
      <w:r w:rsidRPr="00ED06C6" w:rsidR="008E2957">
        <w:rPr>
          <w:b/>
        </w:rPr>
        <w:t xml:space="preserve"> Prefeita Municipal de Tatuí</w:t>
      </w:r>
      <w:r w:rsidRPr="00ED06C6">
        <w:t>, para que</w:t>
      </w:r>
      <w:r w:rsidRPr="00ED06C6" w:rsidR="00DE53F1">
        <w:t xml:space="preserve"> </w:t>
      </w:r>
      <w:r w:rsidRPr="00ED06C6" w:rsidR="008E2957">
        <w:t>através do setor competent</w:t>
      </w:r>
      <w:r w:rsidRPr="00ED06C6" w:rsidR="0054579B">
        <w:t>e informe a esta Casa de Leis</w:t>
      </w:r>
      <w:r w:rsidRPr="00ED06C6" w:rsidR="00BC796B">
        <w:t xml:space="preserve"> </w:t>
      </w:r>
      <w:r>
        <w:t>o que segue:</w:t>
      </w:r>
    </w:p>
    <w:p w:rsidR="00A64B83" w:rsidRPr="007213E8" w:rsidP="00A64B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13E8">
        <w:rPr>
          <w:rFonts w:ascii="Times New Roman" w:hAnsi="Times New Roman" w:cs="Times New Roman"/>
        </w:rPr>
        <w:t>Q</w:t>
      </w:r>
      <w:r w:rsidRPr="007213E8" w:rsidR="009F05F1">
        <w:rPr>
          <w:rFonts w:ascii="Times New Roman" w:hAnsi="Times New Roman" w:cs="Times New Roman"/>
        </w:rPr>
        <w:t>uantos munícipes estão i</w:t>
      </w:r>
      <w:r w:rsidRPr="007213E8">
        <w:rPr>
          <w:rFonts w:ascii="Times New Roman" w:hAnsi="Times New Roman" w:cs="Times New Roman"/>
        </w:rPr>
        <w:t xml:space="preserve">nscritos do Cadastro Único? </w:t>
      </w:r>
    </w:p>
    <w:p w:rsidR="00A64B83" w:rsidRPr="007213E8" w:rsidP="00A64B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13E8">
        <w:rPr>
          <w:rFonts w:ascii="Times New Roman" w:hAnsi="Times New Roman" w:cs="Times New Roman"/>
        </w:rPr>
        <w:t>A</w:t>
      </w:r>
      <w:r w:rsidRPr="007213E8" w:rsidR="009F05F1">
        <w:rPr>
          <w:rFonts w:ascii="Times New Roman" w:hAnsi="Times New Roman" w:cs="Times New Roman"/>
        </w:rPr>
        <w:t>tualmente</w:t>
      </w:r>
      <w:r w:rsidRPr="007213E8">
        <w:rPr>
          <w:rFonts w:ascii="Times New Roman" w:hAnsi="Times New Roman" w:cs="Times New Roman"/>
        </w:rPr>
        <w:t>,</w:t>
      </w:r>
      <w:r w:rsidRPr="007213E8" w:rsidR="009F05F1">
        <w:rPr>
          <w:rFonts w:ascii="Times New Roman" w:hAnsi="Times New Roman" w:cs="Times New Roman"/>
        </w:rPr>
        <w:t xml:space="preserve"> está sendo realizada a</w:t>
      </w:r>
      <w:r w:rsidRPr="007213E8" w:rsidR="0072662D">
        <w:rPr>
          <w:rFonts w:ascii="Times New Roman" w:hAnsi="Times New Roman" w:cs="Times New Roman"/>
        </w:rPr>
        <w:t xml:space="preserve"> busca ativa de novas famílias, tendo em vista o agravamento da si</w:t>
      </w:r>
      <w:r w:rsidRPr="007213E8">
        <w:rPr>
          <w:rFonts w:ascii="Times New Roman" w:hAnsi="Times New Roman" w:cs="Times New Roman"/>
        </w:rPr>
        <w:t>tuação da pobreza em nosso país?</w:t>
      </w:r>
    </w:p>
    <w:p w:rsidR="008B68E3" w:rsidRPr="007213E8" w:rsidP="00A64B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13E8">
        <w:rPr>
          <w:rFonts w:ascii="Times New Roman" w:hAnsi="Times New Roman" w:cs="Times New Roman"/>
        </w:rPr>
        <w:t xml:space="preserve">Se sim, envie-nos cópia da agenda de busca ativa do CRAS e informe em quais regiões está sendo realizada. </w:t>
      </w:r>
    </w:p>
    <w:p w:rsidR="002A1921" w:rsidRPr="007213E8" w:rsidP="005740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213E8">
        <w:rPr>
          <w:rFonts w:ascii="Times New Roman" w:hAnsi="Times New Roman" w:cs="Times New Roman"/>
        </w:rPr>
        <w:t>Se não, por qual razão</w:t>
      </w:r>
      <w:r w:rsidRPr="007213E8" w:rsidR="005740B2">
        <w:rPr>
          <w:rFonts w:ascii="Times New Roman" w:hAnsi="Times New Roman" w:cs="Times New Roman"/>
        </w:rPr>
        <w:t>?  Existe plano para retomada da busca ativa? Qual é a data de implementação do referido plano?</w:t>
      </w:r>
    </w:p>
    <w:p w:rsidR="00DE2846" w:rsidRPr="00ED06C6" w:rsidP="0079195E">
      <w:pPr>
        <w:spacing w:line="360" w:lineRule="auto"/>
        <w:ind w:firstLine="720"/>
        <w:jc w:val="both"/>
      </w:pPr>
    </w:p>
    <w:p w:rsidR="00DE2846" w:rsidRPr="0079195E" w:rsidP="0079195E">
      <w:pPr>
        <w:spacing w:line="360" w:lineRule="auto"/>
        <w:ind w:firstLine="720"/>
        <w:jc w:val="center"/>
        <w:rPr>
          <w:b/>
          <w:u w:val="single"/>
        </w:rPr>
      </w:pPr>
      <w:r w:rsidRPr="0079195E">
        <w:rPr>
          <w:b/>
          <w:u w:val="single"/>
        </w:rPr>
        <w:t>JUSTIFICATIVA</w:t>
      </w:r>
    </w:p>
    <w:p w:rsidR="0079195E" w:rsidRPr="00ED06C6" w:rsidP="0079195E">
      <w:pPr>
        <w:spacing w:line="360" w:lineRule="auto"/>
        <w:ind w:firstLine="720"/>
        <w:jc w:val="both"/>
        <w:rPr>
          <w:b/>
        </w:rPr>
      </w:pPr>
    </w:p>
    <w:p w:rsidR="008B68E3" w:rsidRPr="00ED06C6" w:rsidP="008B68E3">
      <w:pPr>
        <w:spacing w:line="360" w:lineRule="auto"/>
        <w:ind w:firstLine="720"/>
        <w:jc w:val="both"/>
      </w:pPr>
      <w:r>
        <w:t xml:space="preserve">Com o objetivo de traçar um perfil da população de nosso município, para que tenhamos condições apropriadas de analisar a viabilidade de política públicas adequadas e fundamentadas na realidade, é imprescindível que algumas informações sobre as características da renda dos munícipes sejam </w:t>
      </w:r>
      <w:r>
        <w:t>publicizadas</w:t>
      </w:r>
      <w:r>
        <w:t xml:space="preserve">. </w:t>
      </w:r>
    </w:p>
    <w:p w:rsidR="0054579B" w:rsidP="0079195E">
      <w:pPr>
        <w:spacing w:line="360" w:lineRule="auto"/>
        <w:ind w:firstLine="720"/>
        <w:jc w:val="both"/>
      </w:pPr>
      <w:r w:rsidRPr="00ED06C6">
        <w:t>Assim sendo, exercendo o papel do Vereador de fiscalizar as ações do Poder Público, visando garantir o bem-estar e a segurança da população do nosso município e para que, quando indagados, tenhamos subsídios para manter o nosso constante diálogo com os cidadãos e cidadãs, encaminhamos o presente requerimento.</w:t>
      </w:r>
    </w:p>
    <w:p w:rsidR="002A1921" w:rsidP="005740B2">
      <w:pPr>
        <w:spacing w:line="360" w:lineRule="auto"/>
        <w:jc w:val="both"/>
      </w:pPr>
    </w:p>
    <w:p w:rsidR="0079195E" w:rsidRPr="00ED06C6" w:rsidP="008B68E3">
      <w:pPr>
        <w:spacing w:line="360" w:lineRule="auto"/>
        <w:jc w:val="both"/>
      </w:pPr>
    </w:p>
    <w:p w:rsidR="0029748D" w:rsidRPr="00ED06C6" w:rsidP="0079195E">
      <w:pPr>
        <w:spacing w:line="360" w:lineRule="auto"/>
        <w:ind w:firstLine="720"/>
        <w:jc w:val="center"/>
        <w:rPr>
          <w:b/>
        </w:rPr>
      </w:pPr>
      <w:r w:rsidRPr="00ED06C6">
        <w:rPr>
          <w:b/>
        </w:rPr>
        <w:t>Sala das Sessões “Vereador Rafael Orsi Fi</w:t>
      </w:r>
      <w:r w:rsidR="00A31071">
        <w:rPr>
          <w:b/>
        </w:rPr>
        <w:t>lho”, 31</w:t>
      </w:r>
      <w:bookmarkStart w:id="0" w:name="_GoBack"/>
      <w:bookmarkEnd w:id="0"/>
      <w:r w:rsidRPr="00ED06C6">
        <w:rPr>
          <w:b/>
        </w:rPr>
        <w:t xml:space="preserve"> de </w:t>
      </w:r>
      <w:r w:rsidRPr="00ED06C6" w:rsidR="00DE2846">
        <w:rPr>
          <w:b/>
        </w:rPr>
        <w:t>maio</w:t>
      </w:r>
      <w:r w:rsidRPr="00ED06C6" w:rsidR="00EE6C3A">
        <w:rPr>
          <w:b/>
        </w:rPr>
        <w:t xml:space="preserve"> </w:t>
      </w:r>
      <w:r w:rsidRPr="00ED06C6">
        <w:rPr>
          <w:b/>
        </w:rPr>
        <w:t>de 2021.</w:t>
      </w:r>
      <w:bookmarkStart w:id="1" w:name="_heading=h.30j0zll" w:colFirst="0" w:colLast="0"/>
      <w:bookmarkEnd w:id="1"/>
    </w:p>
    <w:p w:rsidR="000A25A6" w:rsidP="0079195E">
      <w:pPr>
        <w:spacing w:line="360" w:lineRule="auto"/>
        <w:ind w:firstLine="720"/>
        <w:jc w:val="center"/>
        <w:rPr>
          <w:b/>
        </w:rPr>
      </w:pPr>
    </w:p>
    <w:p w:rsidR="000F7241" w:rsidP="0079195E">
      <w:pPr>
        <w:spacing w:line="360" w:lineRule="auto"/>
        <w:ind w:firstLine="720"/>
        <w:jc w:val="center"/>
        <w:rPr>
          <w:b/>
        </w:rPr>
      </w:pPr>
    </w:p>
    <w:p w:rsidR="00ED06C6" w:rsidRPr="00ED06C6" w:rsidP="005740B2">
      <w:pPr>
        <w:spacing w:line="360" w:lineRule="auto"/>
        <w:rPr>
          <w:b/>
        </w:rPr>
      </w:pPr>
    </w:p>
    <w:p w:rsidR="00215B81" w:rsidRPr="00ED06C6" w:rsidP="0079195E">
      <w:pPr>
        <w:jc w:val="center"/>
        <w:textDirection w:val="btLr"/>
      </w:pPr>
      <w:r w:rsidRPr="00ED06C6">
        <w:rPr>
          <w:b/>
          <w:color w:val="000000"/>
        </w:rPr>
        <w:t>EDUARDO DADE SALLUM</w:t>
      </w:r>
    </w:p>
    <w:p w:rsidR="00215B81" w:rsidRPr="00ED06C6" w:rsidP="0079195E">
      <w:pPr>
        <w:jc w:val="center"/>
        <w:textDirection w:val="btLr"/>
        <w:rPr>
          <w:b/>
          <w:color w:val="000000"/>
        </w:rPr>
      </w:pPr>
      <w:r w:rsidRPr="00ED06C6">
        <w:rPr>
          <w:b/>
          <w:color w:val="000000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E7899"/>
    <w:multiLevelType w:val="hybridMultilevel"/>
    <w:tmpl w:val="152EE4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A25A6"/>
    <w:rsid w:val="000B6299"/>
    <w:rsid w:val="000F7241"/>
    <w:rsid w:val="0011128E"/>
    <w:rsid w:val="0011634A"/>
    <w:rsid w:val="00164BD7"/>
    <w:rsid w:val="001659E4"/>
    <w:rsid w:val="00215B81"/>
    <w:rsid w:val="0029748D"/>
    <w:rsid w:val="002A1921"/>
    <w:rsid w:val="002C6F1F"/>
    <w:rsid w:val="002F7C83"/>
    <w:rsid w:val="003205C4"/>
    <w:rsid w:val="00393FBA"/>
    <w:rsid w:val="003B52DB"/>
    <w:rsid w:val="00442051"/>
    <w:rsid w:val="00477F74"/>
    <w:rsid w:val="0054579B"/>
    <w:rsid w:val="00566375"/>
    <w:rsid w:val="005740B2"/>
    <w:rsid w:val="00621627"/>
    <w:rsid w:val="006278C2"/>
    <w:rsid w:val="006607E3"/>
    <w:rsid w:val="006A1917"/>
    <w:rsid w:val="006B1B52"/>
    <w:rsid w:val="006D4DCB"/>
    <w:rsid w:val="007213E8"/>
    <w:rsid w:val="0072662D"/>
    <w:rsid w:val="007601B7"/>
    <w:rsid w:val="0077717A"/>
    <w:rsid w:val="0079195E"/>
    <w:rsid w:val="007F30E0"/>
    <w:rsid w:val="0086269A"/>
    <w:rsid w:val="00870B85"/>
    <w:rsid w:val="00882839"/>
    <w:rsid w:val="008B68E3"/>
    <w:rsid w:val="008E2957"/>
    <w:rsid w:val="0098306B"/>
    <w:rsid w:val="009F05F1"/>
    <w:rsid w:val="00A31071"/>
    <w:rsid w:val="00A42AAB"/>
    <w:rsid w:val="00A43A14"/>
    <w:rsid w:val="00A64B83"/>
    <w:rsid w:val="00A67BD1"/>
    <w:rsid w:val="00A93198"/>
    <w:rsid w:val="00A95422"/>
    <w:rsid w:val="00A9735F"/>
    <w:rsid w:val="00AE112B"/>
    <w:rsid w:val="00AF35DE"/>
    <w:rsid w:val="00B50445"/>
    <w:rsid w:val="00B573B3"/>
    <w:rsid w:val="00B642D2"/>
    <w:rsid w:val="00B648B7"/>
    <w:rsid w:val="00BA59F3"/>
    <w:rsid w:val="00BC796B"/>
    <w:rsid w:val="00C8326C"/>
    <w:rsid w:val="00CE54B6"/>
    <w:rsid w:val="00D107E7"/>
    <w:rsid w:val="00DC0E35"/>
    <w:rsid w:val="00DC6C98"/>
    <w:rsid w:val="00DD703B"/>
    <w:rsid w:val="00DE2846"/>
    <w:rsid w:val="00DE53F1"/>
    <w:rsid w:val="00E13B82"/>
    <w:rsid w:val="00E96BC1"/>
    <w:rsid w:val="00ED06C6"/>
    <w:rsid w:val="00EE6C3A"/>
    <w:rsid w:val="00F233A8"/>
    <w:rsid w:val="00F5495E"/>
    <w:rsid w:val="00F81EB9"/>
    <w:rsid w:val="00F911A6"/>
    <w:rsid w:val="00FD6A10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BB24F8-B51A-45C6-B556-A5014A59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12</cp:revision>
  <dcterms:created xsi:type="dcterms:W3CDTF">2021-05-27T14:11:00Z</dcterms:created>
  <dcterms:modified xsi:type="dcterms:W3CDTF">2021-05-28T14:53:00Z</dcterms:modified>
</cp:coreProperties>
</file>